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ED55FD" w:rsidRPr="00ED55FD" w14:paraId="0D09BEC3" w14:textId="77777777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B4191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14:paraId="61CF2766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14:paraId="63275815" w14:textId="77777777" w:rsidR="00501BEE" w:rsidRPr="00ED55FD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B0A46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14:paraId="607607CE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14:paraId="2B1644BA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14:paraId="105753B6" w14:textId="77777777" w:rsidR="009F7AA9" w:rsidRPr="003D0115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14:paraId="0133332E" w14:textId="107C58C7" w:rsidR="009F7AA9" w:rsidRPr="003D0115" w:rsidRDefault="00ED55FD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piniodawczego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espołu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ądowych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pecjalistów</w:t>
            </w:r>
          </w:p>
          <w:p w14:paraId="243F18D2" w14:textId="77777777" w:rsidR="009F7AA9" w:rsidRPr="00ED55FD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A7F11B" w14:textId="77777777" w:rsidR="009F7AA9" w:rsidRPr="00ED55FD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D95C5A" w14:textId="77777777" w:rsidR="009F7AA9" w:rsidRPr="00ED55FD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D55F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9B8F274" w14:textId="77777777" w:rsidR="009F7AA9" w:rsidRPr="00ED55FD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ED55FD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8F1D50A" wp14:editId="5086BDE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73C78"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"/>
                  </w:pict>
                </mc:Fallback>
              </mc:AlternateContent>
            </w:r>
            <w:r w:rsidR="009F7AA9" w:rsidRPr="00ED55FD">
              <w:rPr>
                <w:rFonts w:ascii="Arial" w:hAnsi="Arial" w:cs="Arial"/>
              </w:rPr>
              <w:t xml:space="preserve">           </w:t>
            </w:r>
            <w:r w:rsidR="009F7AA9" w:rsidRPr="00ED55FD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ED55FD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14:paraId="073A10DB" w14:textId="77777777" w:rsidR="009F7AA9" w:rsidRPr="00ED55FD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ED55FD">
              <w:rPr>
                <w:rFonts w:ascii="Arial" w:hAnsi="Arial" w:cs="Arial"/>
                <w:sz w:val="18"/>
              </w:rPr>
              <w:t>rok</w:t>
            </w: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59A54453" w14:textId="77777777" w:rsidR="009F7AA9" w:rsidRPr="00ED55FD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08C8" w14:textId="77777777" w:rsidR="009F7AA9" w:rsidRPr="00ED55FD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57CCB852" w14:textId="77777777" w:rsidR="009F7AA9" w:rsidRPr="00ED55FD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14:paraId="63C80F8F" w14:textId="77777777" w:rsidR="009F7AA9" w:rsidRPr="00ED55FD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6"/>
                <w:szCs w:val="16"/>
              </w:rPr>
              <w:t>Departament Spraw Rodzinnych i Nieletnich</w:t>
            </w:r>
          </w:p>
        </w:tc>
      </w:tr>
      <w:tr w:rsidR="00ED55FD" w:rsidRPr="00ED55FD" w14:paraId="359FA2E7" w14:textId="77777777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80233" w14:textId="77777777" w:rsidR="000F1D7C" w:rsidRPr="00ED55FD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A943AE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14:paraId="4C964C4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F9AA2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140E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E28" w14:textId="77777777" w:rsidR="00837491" w:rsidRPr="00ED55FD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ED55FD" w14:paraId="0FA62352" w14:textId="77777777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940C0" w14:textId="77777777" w:rsidR="00837491" w:rsidRPr="00ED55FD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CE81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01303" w14:textId="77777777" w:rsidR="00837491" w:rsidRPr="00ED55FD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ED55FD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14:paraId="1566465D" w14:textId="19A0B5A7" w:rsidR="00837491" w:rsidRPr="00ED55FD" w:rsidRDefault="00816DED" w:rsidP="005F2B31">
            <w:pPr>
              <w:spacing w:line="170" w:lineRule="atLeast"/>
              <w:ind w:left="-28" w:right="-6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 xml:space="preserve">zgodnie z PBSSP 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20</w:t>
            </w:r>
            <w:r w:rsidR="00B10F5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</w:t>
            </w:r>
            <w:r w:rsidR="00040BC4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4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r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</w:tbl>
    <w:p w14:paraId="73A5C9D7" w14:textId="77777777" w:rsidR="0073442F" w:rsidRPr="00ED55FD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14:paraId="3A3D4121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ED55FD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Style w:val="Tabela-Siatka"/>
        <w:tblW w:w="10541" w:type="dxa"/>
        <w:tblLook w:val="04A0" w:firstRow="1" w:lastRow="0" w:firstColumn="1" w:lastColumn="0" w:noHBand="0" w:noVBand="1"/>
      </w:tblPr>
      <w:tblGrid>
        <w:gridCol w:w="1838"/>
        <w:gridCol w:w="423"/>
        <w:gridCol w:w="1387"/>
        <w:gridCol w:w="1388"/>
        <w:gridCol w:w="1376"/>
        <w:gridCol w:w="1376"/>
        <w:gridCol w:w="1376"/>
        <w:gridCol w:w="1377"/>
      </w:tblGrid>
      <w:tr w:rsidR="00040BC4" w:rsidRPr="00040BC4" w14:paraId="4807F754" w14:textId="77777777" w:rsidTr="003D0115">
        <w:tc>
          <w:tcPr>
            <w:tcW w:w="2261" w:type="dxa"/>
            <w:gridSpan w:val="2"/>
            <w:vMerge w:val="restart"/>
            <w:vAlign w:val="center"/>
          </w:tcPr>
          <w:p w14:paraId="3ACF731A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Specjaliści</w:t>
            </w:r>
            <w:r w:rsidRPr="00040BC4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(art. 2 ust. 1 </w:t>
            </w:r>
            <w:proofErr w:type="spellStart"/>
            <w:r w:rsidRPr="00040BC4">
              <w:rPr>
                <w:rFonts w:ascii="Arial" w:hAnsi="Arial" w:cs="Arial"/>
                <w:bCs/>
                <w:sz w:val="16"/>
                <w:szCs w:val="16"/>
              </w:rPr>
              <w:t>u.o.z.s.s</w:t>
            </w:r>
            <w:proofErr w:type="spellEnd"/>
            <w:r w:rsidRPr="00040BC4">
              <w:rPr>
                <w:rFonts w:ascii="Arial" w:hAnsi="Arial" w:cs="Arial"/>
                <w:bCs/>
                <w:sz w:val="16"/>
                <w:szCs w:val="16"/>
              </w:rPr>
              <w:t>.)</w:t>
            </w:r>
          </w:p>
        </w:tc>
        <w:tc>
          <w:tcPr>
            <w:tcW w:w="1387" w:type="dxa"/>
            <w:vMerge w:val="restart"/>
            <w:vAlign w:val="center"/>
          </w:tcPr>
          <w:p w14:paraId="437F7DF8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Limit etatów</w:t>
            </w:r>
          </w:p>
        </w:tc>
        <w:tc>
          <w:tcPr>
            <w:tcW w:w="1388" w:type="dxa"/>
            <w:vMerge w:val="restart"/>
            <w:vAlign w:val="center"/>
          </w:tcPr>
          <w:p w14:paraId="52D9D05F" w14:textId="717CE8FD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Liczba zatrudnionych</w:t>
            </w:r>
          </w:p>
        </w:tc>
        <w:tc>
          <w:tcPr>
            <w:tcW w:w="5505" w:type="dxa"/>
            <w:gridSpan w:val="4"/>
            <w:vAlign w:val="center"/>
          </w:tcPr>
          <w:p w14:paraId="0D105E8D" w14:textId="544AC0F8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Wymiar czasu pracy</w:t>
            </w:r>
          </w:p>
        </w:tc>
      </w:tr>
      <w:tr w:rsidR="00040BC4" w:rsidRPr="00040BC4" w14:paraId="427F7F3D" w14:textId="77777777" w:rsidTr="003D0115">
        <w:tc>
          <w:tcPr>
            <w:tcW w:w="2261" w:type="dxa"/>
            <w:gridSpan w:val="2"/>
            <w:vMerge/>
            <w:vAlign w:val="center"/>
          </w:tcPr>
          <w:p w14:paraId="74A81C84" w14:textId="77777777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705AED56" w14:textId="77777777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Merge/>
            <w:vAlign w:val="center"/>
          </w:tcPr>
          <w:p w14:paraId="55D4804C" w14:textId="77777777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7250244D" w14:textId="33BF81E1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pełny etat</w:t>
            </w:r>
          </w:p>
        </w:tc>
        <w:tc>
          <w:tcPr>
            <w:tcW w:w="1376" w:type="dxa"/>
            <w:vAlign w:val="center"/>
          </w:tcPr>
          <w:p w14:paraId="078D9DE1" w14:textId="25BD05FE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½ etatu</w:t>
            </w:r>
          </w:p>
        </w:tc>
        <w:tc>
          <w:tcPr>
            <w:tcW w:w="1376" w:type="dxa"/>
            <w:vAlign w:val="center"/>
          </w:tcPr>
          <w:p w14:paraId="5EEE769C" w14:textId="72E4EA89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¾ etatu</w:t>
            </w:r>
          </w:p>
        </w:tc>
        <w:tc>
          <w:tcPr>
            <w:tcW w:w="1377" w:type="dxa"/>
            <w:vAlign w:val="center"/>
          </w:tcPr>
          <w:p w14:paraId="7BB0A38E" w14:textId="21145DD9" w:rsidR="003D0115" w:rsidRPr="00040BC4" w:rsidRDefault="00040BC4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="003D0115" w:rsidRPr="00040BC4">
              <w:rPr>
                <w:rFonts w:ascii="Arial" w:hAnsi="Arial" w:cs="Arial"/>
                <w:bCs/>
                <w:sz w:val="16"/>
                <w:szCs w:val="16"/>
              </w:rPr>
              <w:t>nny wymiar</w:t>
            </w:r>
          </w:p>
        </w:tc>
      </w:tr>
      <w:tr w:rsidR="00040BC4" w:rsidRPr="00040BC4" w14:paraId="3AAB012D" w14:textId="77777777" w:rsidTr="003D0115">
        <w:tc>
          <w:tcPr>
            <w:tcW w:w="2261" w:type="dxa"/>
            <w:gridSpan w:val="2"/>
            <w:vAlign w:val="center"/>
          </w:tcPr>
          <w:p w14:paraId="30411C5B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387" w:type="dxa"/>
            <w:vAlign w:val="center"/>
          </w:tcPr>
          <w:p w14:paraId="4CE996B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388" w:type="dxa"/>
            <w:vAlign w:val="center"/>
          </w:tcPr>
          <w:p w14:paraId="40EBD419" w14:textId="48598020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376" w:type="dxa"/>
            <w:vAlign w:val="center"/>
          </w:tcPr>
          <w:p w14:paraId="0FBF7408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76" w:type="dxa"/>
            <w:vAlign w:val="center"/>
          </w:tcPr>
          <w:p w14:paraId="3ED316D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6" w:type="dxa"/>
            <w:vAlign w:val="center"/>
          </w:tcPr>
          <w:p w14:paraId="431F4DCE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377" w:type="dxa"/>
            <w:vAlign w:val="center"/>
          </w:tcPr>
          <w:p w14:paraId="22F8B7AC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040BC4" w:rsidRPr="00040BC4" w14:paraId="2F121228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3C34CDD9" w14:textId="77777777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 xml:space="preserve">Razem </w:t>
            </w:r>
          </w:p>
          <w:p w14:paraId="4D58DDF5" w14:textId="24E9E64D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4"/>
                <w:szCs w:val="14"/>
              </w:rPr>
              <w:t>(wiersz 02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47EC3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387" w:type="dxa"/>
            <w:tcBorders>
              <w:top w:val="single" w:sz="12" w:space="0" w:color="auto"/>
            </w:tcBorders>
            <w:vAlign w:val="center"/>
          </w:tcPr>
          <w:p w14:paraId="133D4575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12" w:space="0" w:color="auto"/>
            </w:tcBorders>
            <w:vAlign w:val="center"/>
          </w:tcPr>
          <w:p w14:paraId="363C0086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14:paraId="47D5FE7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14:paraId="77912D7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14:paraId="17894A0E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EAB44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49BC4359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34F5BA0" w14:textId="14EFC7BC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Psycholodzy</w:t>
            </w:r>
          </w:p>
        </w:tc>
        <w:tc>
          <w:tcPr>
            <w:tcW w:w="423" w:type="dxa"/>
            <w:tcBorders>
              <w:left w:val="single" w:sz="12" w:space="0" w:color="auto"/>
            </w:tcBorders>
            <w:vAlign w:val="center"/>
          </w:tcPr>
          <w:p w14:paraId="767AF3D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387" w:type="dxa"/>
            <w:vAlign w:val="center"/>
          </w:tcPr>
          <w:p w14:paraId="65E8B24D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Align w:val="center"/>
          </w:tcPr>
          <w:p w14:paraId="3C39DE8C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338EFFEB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0FFCAF45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6BDC95D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right w:val="single" w:sz="12" w:space="0" w:color="auto"/>
            </w:tcBorders>
            <w:vAlign w:val="center"/>
          </w:tcPr>
          <w:p w14:paraId="086C9C7E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6633659B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5670824D" w14:textId="78DE8483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Pedagodzy</w:t>
            </w:r>
          </w:p>
        </w:tc>
        <w:tc>
          <w:tcPr>
            <w:tcW w:w="423" w:type="dxa"/>
            <w:tcBorders>
              <w:left w:val="single" w:sz="12" w:space="0" w:color="auto"/>
            </w:tcBorders>
            <w:vAlign w:val="center"/>
          </w:tcPr>
          <w:p w14:paraId="35439D10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387" w:type="dxa"/>
            <w:vAlign w:val="center"/>
          </w:tcPr>
          <w:p w14:paraId="7DED4786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Align w:val="center"/>
          </w:tcPr>
          <w:p w14:paraId="4367899D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653EAEB5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30C14BB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02819B66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right w:val="single" w:sz="12" w:space="0" w:color="auto"/>
            </w:tcBorders>
            <w:vAlign w:val="center"/>
          </w:tcPr>
          <w:p w14:paraId="4133403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743D719F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5CCDE42B" w14:textId="787CD9D6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 xml:space="preserve">Psychiatrzy </w:t>
            </w:r>
            <w:r w:rsidRPr="00040BC4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040BC4">
              <w:rPr>
                <w:rFonts w:ascii="Arial" w:hAnsi="Arial" w:cs="Arial"/>
                <w:bCs/>
                <w:sz w:val="14"/>
                <w:szCs w:val="14"/>
              </w:rPr>
              <w:t>(w tym dzieci i młodzieży)</w:t>
            </w:r>
          </w:p>
        </w:tc>
        <w:tc>
          <w:tcPr>
            <w:tcW w:w="423" w:type="dxa"/>
            <w:tcBorders>
              <w:left w:val="single" w:sz="12" w:space="0" w:color="auto"/>
            </w:tcBorders>
            <w:vAlign w:val="center"/>
          </w:tcPr>
          <w:p w14:paraId="61B71EE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387" w:type="dxa"/>
            <w:vAlign w:val="center"/>
          </w:tcPr>
          <w:p w14:paraId="492AA47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Align w:val="center"/>
          </w:tcPr>
          <w:p w14:paraId="4E687F3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2E80D77D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1FD79474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2C66E8E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right w:val="single" w:sz="12" w:space="0" w:color="auto"/>
            </w:tcBorders>
            <w:vAlign w:val="center"/>
          </w:tcPr>
          <w:p w14:paraId="0301B9B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2D41BA62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743CD50D" w14:textId="544F71E7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Inni</w:t>
            </w:r>
          </w:p>
        </w:tc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C6410B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387" w:type="dxa"/>
            <w:tcBorders>
              <w:bottom w:val="single" w:sz="12" w:space="0" w:color="auto"/>
            </w:tcBorders>
            <w:vAlign w:val="center"/>
          </w:tcPr>
          <w:p w14:paraId="3CBA1D6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tcBorders>
              <w:bottom w:val="single" w:sz="12" w:space="0" w:color="auto"/>
            </w:tcBorders>
            <w:vAlign w:val="center"/>
          </w:tcPr>
          <w:p w14:paraId="552DEE4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bottom w:val="single" w:sz="12" w:space="0" w:color="auto"/>
            </w:tcBorders>
            <w:vAlign w:val="center"/>
          </w:tcPr>
          <w:p w14:paraId="0F1C7E0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bottom w:val="single" w:sz="12" w:space="0" w:color="auto"/>
            </w:tcBorders>
            <w:vAlign w:val="center"/>
          </w:tcPr>
          <w:p w14:paraId="531B7D6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bottom w:val="single" w:sz="12" w:space="0" w:color="auto"/>
            </w:tcBorders>
            <w:vAlign w:val="center"/>
          </w:tcPr>
          <w:p w14:paraId="60A6AE5C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7BE65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8D57829" w14:textId="77777777" w:rsidR="00D6298C" w:rsidRPr="00ED55FD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14:paraId="106F905E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4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871"/>
        <w:gridCol w:w="460"/>
        <w:gridCol w:w="461"/>
        <w:gridCol w:w="460"/>
        <w:gridCol w:w="461"/>
        <w:gridCol w:w="867"/>
        <w:gridCol w:w="1369"/>
        <w:gridCol w:w="1073"/>
        <w:gridCol w:w="986"/>
      </w:tblGrid>
      <w:tr w:rsidR="003D0115" w:rsidRPr="003D0115" w14:paraId="3EB23A62" w14:textId="77777777" w:rsidTr="00C06F06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14:paraId="230226F7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9D89C7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A017B9" w14:textId="77777777" w:rsidR="004B52C7" w:rsidRPr="003D0115" w:rsidRDefault="004B52C7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2D305A01" w14:textId="356A34DC" w:rsidR="009F7AA9" w:rsidRPr="003D0115" w:rsidRDefault="004B52C7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6610047F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F897081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14:paraId="26ADBBB6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71" w:type="dxa"/>
            <w:vMerge w:val="restart"/>
            <w:vAlign w:val="center"/>
          </w:tcPr>
          <w:p w14:paraId="72070D74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14:paraId="139C2144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842" w:type="dxa"/>
            <w:gridSpan w:val="4"/>
            <w:vAlign w:val="center"/>
          </w:tcPr>
          <w:p w14:paraId="67B4E692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14:paraId="21FE6A13" w14:textId="23DAF692" w:rsidR="009F7AA9" w:rsidRPr="003D0115" w:rsidRDefault="00E4696B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3D0115">
              <w:rPr>
                <w:rFonts w:ascii="Arial" w:hAnsi="Arial" w:cs="Arial"/>
                <w:sz w:val="16"/>
                <w:szCs w:val="16"/>
              </w:rPr>
              <w:t xml:space="preserve">isemne </w:t>
            </w:r>
            <w:proofErr w:type="spellStart"/>
            <w:r w:rsidR="009F7AA9" w:rsidRPr="003D0115">
              <w:rPr>
                <w:rFonts w:ascii="Arial" w:hAnsi="Arial" w:cs="Arial"/>
                <w:sz w:val="16"/>
                <w:szCs w:val="16"/>
                <w:vertAlign w:val="superscript"/>
              </w:rPr>
              <w:t>a,b,c</w:t>
            </w:r>
            <w:r w:rsidR="00C06F06" w:rsidRPr="003D0115">
              <w:rPr>
                <w:rFonts w:ascii="Arial" w:hAnsi="Arial" w:cs="Arial"/>
                <w:sz w:val="16"/>
                <w:szCs w:val="16"/>
                <w:vertAlign w:val="superscript"/>
              </w:rPr>
              <w:t>,d</w:t>
            </w:r>
            <w:proofErr w:type="spellEnd"/>
            <w:r w:rsidR="009F7AA9" w:rsidRPr="003D0115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67" w:type="dxa"/>
            <w:vMerge w:val="restart"/>
            <w:vAlign w:val="center"/>
          </w:tcPr>
          <w:p w14:paraId="3838181F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D0115">
              <w:rPr>
                <w:rFonts w:ascii="Arial" w:hAnsi="Arial" w:cs="Arial"/>
                <w:iCs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2019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14:paraId="7B9639D1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14:paraId="4D3505DB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E7103" w14:textId="77777777" w:rsidR="009F7AA9" w:rsidRPr="003D0115" w:rsidRDefault="009F7AA9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3D0115" w:rsidRPr="003D0115" w14:paraId="41399328" w14:textId="77777777" w:rsidTr="00E4696B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14:paraId="5676A794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14:paraId="2107BAC6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14:paraId="409507E2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14:paraId="305C4DA8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dxa"/>
            <w:vAlign w:val="center"/>
          </w:tcPr>
          <w:p w14:paraId="601BF6BA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61" w:type="dxa"/>
            <w:vAlign w:val="center"/>
          </w:tcPr>
          <w:p w14:paraId="2BD52F76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60" w:type="dxa"/>
            <w:vAlign w:val="center"/>
          </w:tcPr>
          <w:p w14:paraId="2C8A9F4E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61" w:type="dxa"/>
            <w:vAlign w:val="center"/>
          </w:tcPr>
          <w:p w14:paraId="06566358" w14:textId="3D7CD55B" w:rsidR="00C06F06" w:rsidRPr="003D0115" w:rsidRDefault="00631199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867" w:type="dxa"/>
            <w:vMerge/>
            <w:vAlign w:val="center"/>
          </w:tcPr>
          <w:p w14:paraId="5D0E3A37" w14:textId="45BD32E5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C49BE" w14:textId="77777777" w:rsidR="00C06F06" w:rsidRPr="003D0115" w:rsidRDefault="00C06F06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5B7DE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14:paraId="496BA22E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0115" w:rsidRPr="003D0115" w14:paraId="20459050" w14:textId="77777777" w:rsidTr="00E4696B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14:paraId="58CF3434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14:paraId="2012A475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14:paraId="063BCFC2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71" w:type="dxa"/>
            <w:vAlign w:val="center"/>
          </w:tcPr>
          <w:p w14:paraId="3F9E023E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60" w:type="dxa"/>
            <w:vAlign w:val="center"/>
          </w:tcPr>
          <w:p w14:paraId="2BC8EA47" w14:textId="77777777" w:rsidR="00C06F06" w:rsidRPr="003D0115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61" w:type="dxa"/>
            <w:vAlign w:val="center"/>
          </w:tcPr>
          <w:p w14:paraId="55D072E5" w14:textId="77777777" w:rsidR="00C06F06" w:rsidRPr="003D0115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60" w:type="dxa"/>
            <w:vAlign w:val="center"/>
          </w:tcPr>
          <w:p w14:paraId="38D49182" w14:textId="77777777" w:rsidR="00C06F06" w:rsidRPr="003D0115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61" w:type="dxa"/>
            <w:vAlign w:val="center"/>
          </w:tcPr>
          <w:p w14:paraId="3F419D6B" w14:textId="7911C684" w:rsidR="00C06F06" w:rsidRPr="003D0115" w:rsidRDefault="00631199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7" w:type="dxa"/>
            <w:vAlign w:val="center"/>
          </w:tcPr>
          <w:p w14:paraId="4DDF0BA8" w14:textId="3C7786B9" w:rsidR="00C06F06" w:rsidRPr="003D0115" w:rsidRDefault="00631199" w:rsidP="00EC579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F074C" w14:textId="30785A21" w:rsidR="00C06F06" w:rsidRPr="003D0115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7AB3B" w14:textId="2A932114" w:rsidR="00C06F06" w:rsidRPr="003D0115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0A7E3" w14:textId="0F4DF1DB" w:rsidR="00C06F06" w:rsidRPr="003D0115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3D0115" w:rsidRPr="003D0115" w14:paraId="4212D390" w14:textId="77777777" w:rsidTr="00E4696B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6ADE3F8E" w14:textId="77777777" w:rsidR="004B52C7" w:rsidRPr="003D0115" w:rsidRDefault="004B52C7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B70DD4" w14:textId="6B391CED" w:rsidR="00C06F06" w:rsidRPr="003D0115" w:rsidRDefault="004B52C7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F06" w:rsidRPr="003D0115">
              <w:rPr>
                <w:rFonts w:ascii="Arial" w:hAnsi="Arial" w:cs="Arial"/>
                <w:sz w:val="16"/>
                <w:szCs w:val="16"/>
              </w:rPr>
              <w:t>(wiersz 02 do 06)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99A5A07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417C9A7B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14:paraId="643F35A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</w:tcBorders>
            <w:vAlign w:val="center"/>
          </w:tcPr>
          <w:p w14:paraId="67FA20C1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top w:val="single" w:sz="18" w:space="0" w:color="auto"/>
            </w:tcBorders>
            <w:vAlign w:val="center"/>
          </w:tcPr>
          <w:p w14:paraId="01C78B32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vAlign w:val="center"/>
          </w:tcPr>
          <w:p w14:paraId="5F33B309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top w:val="single" w:sz="18" w:space="0" w:color="auto"/>
            </w:tcBorders>
            <w:vAlign w:val="center"/>
          </w:tcPr>
          <w:p w14:paraId="5D68511D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vAlign w:val="center"/>
          </w:tcPr>
          <w:p w14:paraId="71E1F278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</w:tcBorders>
            <w:vAlign w:val="center"/>
          </w:tcPr>
          <w:p w14:paraId="05FCA526" w14:textId="57870544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84D9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568D4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37817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3516E15F" w14:textId="77777777" w:rsidTr="00E4696B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674B008B" w14:textId="77777777" w:rsidR="00C06F06" w:rsidRPr="003D0115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4360CE68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14:paraId="73DB338F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3B55F59A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6BBBEA2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3122EB6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0B96C879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329580F5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F49F7F4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2C80F6EB" w14:textId="36644223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D6CE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7204C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EE9AA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4069BCF7" w14:textId="77777777" w:rsidTr="00E4696B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49D0BF58" w14:textId="4140E181" w:rsidR="00C06F06" w:rsidRPr="003D0115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</w:t>
            </w:r>
            <w:r w:rsidR="006A47E5" w:rsidRPr="003D0115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84977E5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14:paraId="65897FBB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66F60638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075971A8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0D69EF4F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40E62CC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6F0EF52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2721C148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0419F402" w14:textId="1F44A2AE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2B4AF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A941C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0DDCD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0C5DF4DB" w14:textId="77777777" w:rsidTr="00E4696B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3383321D" w14:textId="77777777" w:rsidR="00C06F06" w:rsidRPr="003D0115" w:rsidRDefault="00C06F06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4B2648F8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14:paraId="16CA220C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6388D291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1302E4F6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71167480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0580491E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581A5B1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05D3CA0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79BE4E11" w14:textId="36E2A83F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C90E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E0B4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EF8DC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65BC197B" w14:textId="77777777" w:rsidTr="00E4696B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0B873361" w14:textId="77777777" w:rsidR="00C06F06" w:rsidRPr="003D0115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CABE18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68EB7ED9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D6E4CC2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7B8386F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7FDD9F6C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14:paraId="7439EF70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6DA3899B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14:paraId="042638BD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35E2EB22" w14:textId="3319E9AC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398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23F5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4C3E5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5EB5CAF1" w14:textId="77777777" w:rsidTr="00E4696B">
        <w:trPr>
          <w:cantSplit/>
          <w:trHeight w:val="440"/>
        </w:trPr>
        <w:tc>
          <w:tcPr>
            <w:tcW w:w="155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2A7619" w14:textId="3A5F03F7" w:rsidR="00C06F06" w:rsidRPr="003D0115" w:rsidRDefault="006A47E5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40184F0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4955955F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7350417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18" w:space="0" w:color="auto"/>
            </w:tcBorders>
            <w:vAlign w:val="center"/>
          </w:tcPr>
          <w:p w14:paraId="68EC57E8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18" w:space="0" w:color="auto"/>
            </w:tcBorders>
            <w:vAlign w:val="center"/>
          </w:tcPr>
          <w:p w14:paraId="4DF54BDA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18" w:space="0" w:color="auto"/>
            </w:tcBorders>
            <w:vAlign w:val="center"/>
          </w:tcPr>
          <w:p w14:paraId="566BCB9A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18" w:space="0" w:color="auto"/>
            </w:tcBorders>
            <w:vAlign w:val="center"/>
          </w:tcPr>
          <w:p w14:paraId="006EB1E2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18" w:space="0" w:color="auto"/>
            </w:tcBorders>
            <w:vAlign w:val="center"/>
          </w:tcPr>
          <w:p w14:paraId="0E642368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1AAE3E6" w14:textId="7E012E8F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5BC4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3FCD2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AF0A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1DA1581" w14:textId="77777777" w:rsidR="00631199" w:rsidRPr="00ED55FD" w:rsidRDefault="00631199" w:rsidP="00631199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F375980" w14:textId="78E705E5" w:rsidR="009F7AA9" w:rsidRPr="00ED55FD" w:rsidRDefault="009F7AA9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ED55FD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ED55FD">
        <w:rPr>
          <w:rFonts w:ascii="Arial Narrow" w:hAnsi="Arial Narrow" w:cs="Arial"/>
          <w:b/>
          <w:sz w:val="18"/>
          <w:szCs w:val="18"/>
        </w:rPr>
        <w:t>liczbę</w:t>
      </w:r>
      <w:r w:rsidRPr="00ED55FD">
        <w:rPr>
          <w:rFonts w:ascii="Arial Narrow" w:hAnsi="Arial Narrow" w:cs="Arial"/>
          <w:b/>
          <w:sz w:val="18"/>
          <w:szCs w:val="18"/>
        </w:rPr>
        <w:t xml:space="preserve"> sporządzonych pism (do zleceniodawców lub innych </w:t>
      </w:r>
      <w:r w:rsidR="00245805" w:rsidRPr="00ED55FD">
        <w:rPr>
          <w:rFonts w:ascii="Arial Narrow" w:hAnsi="Arial Narrow" w:cs="Arial"/>
          <w:b/>
          <w:sz w:val="18"/>
          <w:szCs w:val="18"/>
        </w:rPr>
        <w:t>jednostek organizacyjnych</w:t>
      </w:r>
      <w:r w:rsidRPr="00ED55FD">
        <w:rPr>
          <w:rFonts w:ascii="Arial Narrow" w:hAnsi="Arial Narrow" w:cs="Arial"/>
          <w:b/>
          <w:sz w:val="18"/>
          <w:szCs w:val="18"/>
        </w:rPr>
        <w:t>);</w:t>
      </w:r>
    </w:p>
    <w:p w14:paraId="097172D9" w14:textId="6FD97CB5" w:rsidR="009F7AA9" w:rsidRPr="00ED55FD" w:rsidRDefault="009F7AA9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ED55FD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ED55FD">
        <w:rPr>
          <w:rFonts w:ascii="Arial Narrow" w:hAnsi="Arial Narrow" w:cs="Arial"/>
          <w:b/>
          <w:sz w:val="18"/>
          <w:szCs w:val="18"/>
        </w:rPr>
        <w:t xml:space="preserve">liczbę </w:t>
      </w:r>
      <w:r w:rsidRPr="00ED55FD">
        <w:rPr>
          <w:rFonts w:ascii="Arial Narrow" w:hAnsi="Arial Narrow" w:cs="Arial"/>
          <w:b/>
          <w:sz w:val="18"/>
          <w:szCs w:val="18"/>
        </w:rPr>
        <w:t xml:space="preserve"> informacji pisemnych dotyczących wyłącznie przeprowadzonych mediacji;</w:t>
      </w:r>
    </w:p>
    <w:p w14:paraId="604F9F4F" w14:textId="38FF5091" w:rsidR="009F7AA9" w:rsidRPr="00ED55FD" w:rsidRDefault="009F7AA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ED55FD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ED55FD">
        <w:rPr>
          <w:rFonts w:ascii="Arial Narrow" w:hAnsi="Arial Narrow" w:cs="Arial"/>
          <w:b/>
          <w:sz w:val="18"/>
          <w:szCs w:val="18"/>
        </w:rPr>
        <w:t xml:space="preserve">liczbę </w:t>
      </w:r>
      <w:r w:rsidRPr="00ED55FD">
        <w:rPr>
          <w:rFonts w:ascii="Arial Narrow" w:hAnsi="Arial Narrow" w:cs="Arial"/>
          <w:b/>
          <w:sz w:val="18"/>
          <w:szCs w:val="18"/>
        </w:rPr>
        <w:t>sporządzonych opinii uzupełniających</w:t>
      </w:r>
      <w:r w:rsidR="00C50633" w:rsidRPr="00ED55FD">
        <w:rPr>
          <w:rFonts w:ascii="Arial Narrow" w:hAnsi="Arial Narrow" w:cs="Arial"/>
          <w:b/>
          <w:sz w:val="18"/>
          <w:szCs w:val="18"/>
        </w:rPr>
        <w:t>;</w:t>
      </w:r>
    </w:p>
    <w:p w14:paraId="52DC0ED0" w14:textId="35C29215" w:rsidR="00631199" w:rsidRPr="00ED55FD" w:rsidRDefault="0063119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ED55FD">
        <w:rPr>
          <w:rFonts w:ascii="Arial Narrow" w:hAnsi="Arial Narrow" w:cs="Arial"/>
          <w:b/>
          <w:sz w:val="18"/>
          <w:szCs w:val="18"/>
        </w:rPr>
        <w:t>Należy podać liczbę  pism</w:t>
      </w:r>
      <w:r w:rsidR="00251277" w:rsidRPr="00ED55FD">
        <w:rPr>
          <w:rFonts w:ascii="Arial Narrow" w:hAnsi="Arial Narrow" w:cs="Arial"/>
          <w:b/>
          <w:sz w:val="18"/>
          <w:szCs w:val="18"/>
        </w:rPr>
        <w:t xml:space="preserve"> sporządzonych</w:t>
      </w:r>
      <w:r w:rsidRPr="00ED55FD">
        <w:rPr>
          <w:rFonts w:ascii="Arial Narrow" w:hAnsi="Arial Narrow" w:cs="Arial"/>
          <w:b/>
          <w:sz w:val="18"/>
          <w:szCs w:val="18"/>
        </w:rPr>
        <w:t xml:space="preserve"> do zleceniodawców, będących odpowiedzią na pisma pełnomocników</w:t>
      </w:r>
      <w:r w:rsidR="00C50633" w:rsidRPr="00ED55FD">
        <w:rPr>
          <w:rFonts w:ascii="Arial Narrow" w:hAnsi="Arial Narrow" w:cs="Arial"/>
          <w:b/>
          <w:sz w:val="18"/>
          <w:szCs w:val="18"/>
        </w:rPr>
        <w:t>.</w:t>
      </w:r>
      <w:r w:rsidRPr="00ED55FD">
        <w:rPr>
          <w:rFonts w:ascii="Arial Narrow" w:hAnsi="Arial Narrow" w:cs="Arial"/>
          <w:b/>
          <w:sz w:val="18"/>
          <w:szCs w:val="18"/>
        </w:rPr>
        <w:t xml:space="preserve"> </w:t>
      </w:r>
    </w:p>
    <w:p w14:paraId="699F878B" w14:textId="77777777" w:rsidR="009F7AA9" w:rsidRPr="00ED55FD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281FC447" w14:textId="65151186" w:rsidR="009F7AA9" w:rsidRPr="00ED55FD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4E26AE" w14:textId="77777777" w:rsidR="00816DED" w:rsidRPr="00ED55FD" w:rsidRDefault="00816DED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65B99708" w14:textId="77777777" w:rsidR="0073442F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88D0BE" w14:textId="77777777" w:rsidR="00F65B6C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4FF5A063" w14:textId="77777777" w:rsidR="00F65B6C" w:rsidRPr="00ED55FD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1BE3F370" w14:textId="77777777" w:rsidR="009F7AA9" w:rsidRPr="00ED55FD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14:paraId="65115362" w14:textId="77777777" w:rsidR="00203932" w:rsidRDefault="00203932" w:rsidP="00F27B61">
      <w:pPr>
        <w:spacing w:before="80"/>
        <w:rPr>
          <w:rFonts w:ascii="Arial" w:hAnsi="Arial" w:cs="Arial"/>
          <w:b/>
          <w:sz w:val="16"/>
          <w:szCs w:val="16"/>
        </w:rPr>
      </w:pPr>
    </w:p>
    <w:p w14:paraId="12FEC7E3" w14:textId="7C29A7A5" w:rsidR="009F7AA9" w:rsidRPr="00ED55FD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1184"/>
        <w:gridCol w:w="1184"/>
        <w:gridCol w:w="1185"/>
      </w:tblGrid>
      <w:tr w:rsidR="003D0115" w:rsidRPr="003D0115" w14:paraId="0451496A" w14:textId="77777777" w:rsidTr="00ED55FD">
        <w:trPr>
          <w:cantSplit/>
          <w:trHeight w:val="512"/>
        </w:trPr>
        <w:tc>
          <w:tcPr>
            <w:tcW w:w="2150" w:type="dxa"/>
            <w:gridSpan w:val="2"/>
            <w:vMerge w:val="restart"/>
            <w:vAlign w:val="center"/>
          </w:tcPr>
          <w:p w14:paraId="04DAB72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679BD9F6" w14:textId="55B132DA" w:rsidR="009F7AA9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14:paraId="61059831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14:paraId="2EAC8A3C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(psycholog, pedagog, lekarz)</w:t>
            </w:r>
          </w:p>
        </w:tc>
        <w:tc>
          <w:tcPr>
            <w:tcW w:w="1468" w:type="dxa"/>
            <w:vMerge w:val="restart"/>
            <w:vAlign w:val="center"/>
          </w:tcPr>
          <w:p w14:paraId="2C3FF1FF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14:paraId="2C338114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pedagog, lekarz) oraz kierownik</w:t>
            </w:r>
          </w:p>
        </w:tc>
        <w:tc>
          <w:tcPr>
            <w:tcW w:w="1468" w:type="dxa"/>
            <w:vMerge w:val="restart"/>
            <w:vAlign w:val="center"/>
          </w:tcPr>
          <w:p w14:paraId="4EEBB402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14:paraId="43657F1A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14:paraId="27C9E223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oraz kierownik</w:t>
            </w:r>
          </w:p>
        </w:tc>
        <w:tc>
          <w:tcPr>
            <w:tcW w:w="3553" w:type="dxa"/>
            <w:gridSpan w:val="3"/>
            <w:vAlign w:val="center"/>
          </w:tcPr>
          <w:p w14:paraId="06F51C74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3D0115" w:rsidRPr="003D0115" w14:paraId="0C2DB3C5" w14:textId="77777777" w:rsidTr="00AC2962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14:paraId="3D7A0E9F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14:paraId="0E8FBC90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14:paraId="3B4188C6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14:paraId="5C28F110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tcBorders>
              <w:right w:val="nil"/>
            </w:tcBorders>
            <w:vAlign w:val="center"/>
          </w:tcPr>
          <w:p w14:paraId="29B4EA8D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184" w:type="dxa"/>
            <w:vAlign w:val="center"/>
          </w:tcPr>
          <w:p w14:paraId="1C96E0BE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185" w:type="dxa"/>
            <w:vAlign w:val="center"/>
          </w:tcPr>
          <w:p w14:paraId="6338915E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psych./</w:t>
            </w:r>
            <w:proofErr w:type="spellStart"/>
            <w:r w:rsidRPr="003D0115">
              <w:rPr>
                <w:rFonts w:ascii="Arial" w:hAnsi="Arial" w:cs="Arial"/>
                <w:sz w:val="16"/>
                <w:szCs w:val="16"/>
              </w:rPr>
              <w:t>pedag</w:t>
            </w:r>
            <w:proofErr w:type="spellEnd"/>
            <w:r w:rsidRPr="003D011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3D0115" w:rsidRPr="003D0115" w14:paraId="3875DA14" w14:textId="77777777" w:rsidTr="00AC296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14:paraId="50564044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17EC5748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DD322E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14:paraId="20DB046D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4" w:type="dxa"/>
          </w:tcPr>
          <w:p w14:paraId="0D458ACA" w14:textId="77777777" w:rsidR="009F7AA9" w:rsidRPr="003D0115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4" w:type="dxa"/>
          </w:tcPr>
          <w:p w14:paraId="3FEA1BE8" w14:textId="77777777" w:rsidR="009F7AA9" w:rsidRPr="003D0115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14:paraId="133D79C9" w14:textId="77777777" w:rsidR="009F7AA9" w:rsidRPr="003D0115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0115" w:rsidRPr="003D0115" w14:paraId="0775E474" w14:textId="77777777" w:rsidTr="00AC296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0F5407F5" w14:textId="77777777" w:rsidR="006A47E5" w:rsidRPr="003D0115" w:rsidRDefault="006A47E5" w:rsidP="006A47E5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58E8779" w14:textId="25C1ECDD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(wiersz 02 do 06)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F00B5F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14:paraId="1EF0E9E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1B49BA61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767FD9F3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14:paraId="21D940C1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14:paraId="2696012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3B73B9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0A4BBD21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50C9EC63" w14:textId="317D8806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6D7E7F4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14:paraId="28E5EDE3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7E3D357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A2F7B1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2A91C39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35099ECC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4D1DC642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497223C0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6A344BA" w14:textId="781175AE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10904DB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14:paraId="0B023D8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6FFF0190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24EBE0E2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081F036A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28D2ADA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355CF00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5E38925D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3AD24E59" w14:textId="35CC9F92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31147EC1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14:paraId="7A4F847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57996E3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3427368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5F6402D4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1ACD6FC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564633A8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58E98F7E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3B53EDED" w14:textId="0D741DEC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DB656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4CE0520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6EA754E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2470BED8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14561C71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468DE8D4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29D552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130D8BB1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332B369" w14:textId="0DCC96F4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19866F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14:paraId="3D47082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691059A4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334BDF7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14:paraId="00C9A25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14:paraId="5266AF7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662E5D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9B4B9FB" w14:textId="77777777" w:rsidR="0073442F" w:rsidRPr="00ED55FD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14:paraId="754F79E5" w14:textId="77777777" w:rsidR="009F7AA9" w:rsidRPr="00ED55FD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101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8"/>
        <w:gridCol w:w="323"/>
        <w:gridCol w:w="1176"/>
        <w:gridCol w:w="1105"/>
        <w:gridCol w:w="1106"/>
        <w:gridCol w:w="1106"/>
        <w:gridCol w:w="1106"/>
        <w:gridCol w:w="1946"/>
      </w:tblGrid>
      <w:tr w:rsidR="003D0115" w:rsidRPr="003D0115" w14:paraId="3C96165B" w14:textId="77777777" w:rsidTr="004A6F9C">
        <w:trPr>
          <w:cantSplit/>
          <w:trHeight w:val="208"/>
        </w:trPr>
        <w:tc>
          <w:tcPr>
            <w:tcW w:w="2581" w:type="dxa"/>
            <w:gridSpan w:val="2"/>
            <w:vMerge w:val="restart"/>
            <w:vAlign w:val="center"/>
          </w:tcPr>
          <w:p w14:paraId="05042A60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7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52CF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A78FF0" w14:textId="77777777" w:rsidR="00AB1EF5" w:rsidRPr="003D0115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6369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9C1A1" w14:textId="3196558C" w:rsidR="00AB1EF5" w:rsidRPr="003D0115" w:rsidRDefault="006A47E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3D0115" w:rsidRPr="003D0115" w14:paraId="42B436A9" w14:textId="77777777" w:rsidTr="004A6F9C">
        <w:trPr>
          <w:cantSplit/>
          <w:trHeight w:val="221"/>
        </w:trPr>
        <w:tc>
          <w:tcPr>
            <w:tcW w:w="2581" w:type="dxa"/>
            <w:gridSpan w:val="2"/>
            <w:vMerge/>
            <w:vAlign w:val="center"/>
          </w:tcPr>
          <w:p w14:paraId="64E464DE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vAlign w:val="center"/>
          </w:tcPr>
          <w:p w14:paraId="28FE8140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13D9B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5367B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7D7FD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CD7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9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A4E2" w14:textId="621744D0" w:rsidR="00AB1EF5" w:rsidRPr="003D0115" w:rsidRDefault="00AB1EF5" w:rsidP="00ED55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3D0115" w:rsidRPr="003D0115" w14:paraId="103BF069" w14:textId="77777777" w:rsidTr="004A6F9C">
        <w:trPr>
          <w:cantSplit/>
          <w:trHeight w:val="179"/>
        </w:trPr>
        <w:tc>
          <w:tcPr>
            <w:tcW w:w="2581" w:type="dxa"/>
            <w:gridSpan w:val="2"/>
            <w:vAlign w:val="center"/>
          </w:tcPr>
          <w:p w14:paraId="16A1D2F4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6A126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105B9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558A8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05B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16EB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F104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0115" w:rsidRPr="003D0115" w14:paraId="4C88E54C" w14:textId="77777777" w:rsidTr="0036043C">
        <w:trPr>
          <w:trHeight w:hRule="exact" w:val="4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68166DAA" w14:textId="77777777" w:rsidR="0036043C" w:rsidRPr="003D0115" w:rsidRDefault="00AB1EF5" w:rsidP="004A6F9C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14:paraId="3DCD75F1" w14:textId="50C9C84F" w:rsidR="00AB1EF5" w:rsidRPr="003D0115" w:rsidRDefault="00AB1EF5" w:rsidP="004A6F9C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26A15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5EB4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E646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3DED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824DD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AEE74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AAC8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364ACA3B" w14:textId="77777777" w:rsidTr="004A6F9C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AD16801" w14:textId="77777777" w:rsidR="00AB1EF5" w:rsidRPr="003D0115" w:rsidRDefault="00AB1EF5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CE93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4999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44A6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765D9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B2F9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D942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8EC3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6520F584" w14:textId="77777777" w:rsidTr="004A6F9C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6E3D0183" w14:textId="77777777" w:rsidR="00AB1EF5" w:rsidRPr="003D0115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FF4C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D54D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EBC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13C4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29430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BBCD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8884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7301F990" w14:textId="77777777" w:rsidTr="004A6F9C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C77AE1B" w14:textId="77777777" w:rsidR="00AB1EF5" w:rsidRPr="003D0115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23E4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0B2C1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6502F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EEC2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635D0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356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C2C7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DCFF596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E0D411A" w14:textId="77777777" w:rsidR="007B4919" w:rsidRPr="00ED55FD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D875277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1492"/>
        <w:gridCol w:w="336"/>
        <w:gridCol w:w="1115"/>
        <w:gridCol w:w="1112"/>
        <w:gridCol w:w="1112"/>
        <w:gridCol w:w="1113"/>
        <w:gridCol w:w="1112"/>
        <w:gridCol w:w="1113"/>
      </w:tblGrid>
      <w:tr w:rsidR="003D0115" w:rsidRPr="003D0115" w14:paraId="3508140C" w14:textId="77777777" w:rsidTr="00ED55FD">
        <w:trPr>
          <w:cantSplit/>
          <w:trHeight w:val="207"/>
        </w:trPr>
        <w:tc>
          <w:tcPr>
            <w:tcW w:w="2249" w:type="dxa"/>
            <w:gridSpan w:val="3"/>
            <w:vMerge w:val="restart"/>
            <w:vAlign w:val="center"/>
          </w:tcPr>
          <w:p w14:paraId="4B739F2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CB797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60BE655" w14:textId="77777777" w:rsidR="00AB1EF5" w:rsidRPr="003D0115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556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039D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3D0115" w:rsidRPr="003D0115" w14:paraId="3D54C096" w14:textId="77777777" w:rsidTr="00ED55FD">
        <w:trPr>
          <w:cantSplit/>
          <w:trHeight w:val="236"/>
        </w:trPr>
        <w:tc>
          <w:tcPr>
            <w:tcW w:w="2249" w:type="dxa"/>
            <w:gridSpan w:val="3"/>
            <w:vMerge/>
            <w:vAlign w:val="center"/>
          </w:tcPr>
          <w:p w14:paraId="11F5DE83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Merge/>
            <w:vAlign w:val="center"/>
          </w:tcPr>
          <w:p w14:paraId="20660C60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8EF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AC6F7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FC9C5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C74D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A3F2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3D0115" w:rsidRPr="003D0115" w14:paraId="0650DBA8" w14:textId="77777777" w:rsidTr="00834E7D">
        <w:trPr>
          <w:cantSplit/>
          <w:trHeight w:val="46"/>
        </w:trPr>
        <w:tc>
          <w:tcPr>
            <w:tcW w:w="2249" w:type="dxa"/>
            <w:gridSpan w:val="3"/>
            <w:vAlign w:val="center"/>
          </w:tcPr>
          <w:p w14:paraId="776D0E09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05D6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C85F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B77F9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643E0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6DFF6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AB64F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0115" w:rsidRPr="003D0115" w14:paraId="71DFBA39" w14:textId="77777777" w:rsidTr="00834E7D">
        <w:trPr>
          <w:trHeight w:val="401"/>
        </w:trPr>
        <w:tc>
          <w:tcPr>
            <w:tcW w:w="1913" w:type="dxa"/>
            <w:gridSpan w:val="2"/>
            <w:tcBorders>
              <w:right w:val="single" w:sz="18" w:space="0" w:color="auto"/>
            </w:tcBorders>
            <w:vAlign w:val="center"/>
          </w:tcPr>
          <w:p w14:paraId="157CF78D" w14:textId="77777777" w:rsidR="006A47E5" w:rsidRPr="003D0115" w:rsidRDefault="006A47E5" w:rsidP="006A47E5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14:paraId="20E0BBD6" w14:textId="7631A7AC" w:rsidR="00AB1EF5" w:rsidRPr="003D0115" w:rsidRDefault="006A47E5" w:rsidP="00111495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1EF5" w:rsidRPr="003D0115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2BB8F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24D5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DEE2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53490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E6A9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B89C1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090C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4700719F" w14:textId="77777777" w:rsidTr="00834E7D">
        <w:trPr>
          <w:trHeight w:hRule="exact" w:val="397"/>
        </w:trPr>
        <w:tc>
          <w:tcPr>
            <w:tcW w:w="421" w:type="dxa"/>
            <w:vMerge w:val="restart"/>
            <w:vAlign w:val="center"/>
          </w:tcPr>
          <w:p w14:paraId="2EF80DED" w14:textId="77777777" w:rsidR="00AB1EF5" w:rsidRPr="003D0115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B0241" w14:textId="3DBED70F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psychiatr</w:t>
            </w:r>
            <w:r w:rsidR="00111495" w:rsidRPr="003D0115">
              <w:rPr>
                <w:rFonts w:ascii="Arial" w:hAnsi="Arial" w:cs="Arial"/>
                <w:sz w:val="16"/>
                <w:szCs w:val="16"/>
              </w:rPr>
              <w:t>zy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(w tym dzieci i młodzieży)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26A8D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E95A4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F761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13A9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EF6C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DC9C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33621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357F06BB" w14:textId="77777777" w:rsidTr="0036043C">
        <w:trPr>
          <w:trHeight w:val="278"/>
        </w:trPr>
        <w:tc>
          <w:tcPr>
            <w:tcW w:w="421" w:type="dxa"/>
            <w:vMerge/>
            <w:vAlign w:val="center"/>
          </w:tcPr>
          <w:p w14:paraId="7713AE3C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02CF5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981E8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95F0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F366F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7FE4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3F0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648E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7EA29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67855094" w14:textId="77777777" w:rsidTr="0036043C">
        <w:trPr>
          <w:trHeight w:val="263"/>
        </w:trPr>
        <w:tc>
          <w:tcPr>
            <w:tcW w:w="421" w:type="dxa"/>
            <w:vMerge/>
            <w:vAlign w:val="center"/>
          </w:tcPr>
          <w:p w14:paraId="65320AA0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7C08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92BED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707F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8E1D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D233F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DD12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E620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430E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713A3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2D36B3C" w14:textId="50EC24C5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3C59E0F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6.1.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ED55FD">
        <w:rPr>
          <w:rFonts w:ascii="Arial" w:hAnsi="Arial" w:cs="Arial"/>
          <w:b/>
          <w:sz w:val="16"/>
          <w:szCs w:val="16"/>
        </w:rPr>
        <w:t>ozss</w:t>
      </w:r>
      <w:proofErr w:type="spellEnd"/>
      <w:r w:rsidRPr="00ED55FD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628"/>
        <w:gridCol w:w="451"/>
        <w:gridCol w:w="9"/>
        <w:gridCol w:w="1136"/>
        <w:gridCol w:w="9"/>
        <w:gridCol w:w="1124"/>
        <w:gridCol w:w="9"/>
        <w:gridCol w:w="1125"/>
        <w:gridCol w:w="9"/>
        <w:gridCol w:w="1125"/>
        <w:gridCol w:w="9"/>
        <w:gridCol w:w="1125"/>
        <w:gridCol w:w="9"/>
        <w:gridCol w:w="1125"/>
        <w:gridCol w:w="9"/>
      </w:tblGrid>
      <w:tr w:rsidR="00ED55FD" w:rsidRPr="00ED55FD" w14:paraId="0424EFED" w14:textId="77777777" w:rsidTr="004A6F9C">
        <w:trPr>
          <w:trHeight w:val="243"/>
        </w:trPr>
        <w:tc>
          <w:tcPr>
            <w:tcW w:w="2713" w:type="dxa"/>
            <w:gridSpan w:val="4"/>
            <w:vMerge w:val="restart"/>
            <w:tcBorders>
              <w:right w:val="single" w:sz="2" w:space="0" w:color="auto"/>
            </w:tcBorders>
            <w:vAlign w:val="center"/>
          </w:tcPr>
          <w:p w14:paraId="5F4D92CE" w14:textId="77777777" w:rsidR="00A5014A" w:rsidRPr="00ED55FD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99658" w14:textId="77777777" w:rsidR="0036043C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 xml:space="preserve">Ogółem  </w:t>
            </w:r>
          </w:p>
          <w:p w14:paraId="3E05D9D4" w14:textId="469DF2D4" w:rsidR="00A5014A" w:rsidRPr="00ED55FD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 xml:space="preserve">(rubr. 2 do </w:t>
            </w:r>
            <w:r w:rsidR="00655E72" w:rsidRPr="00ED55FD">
              <w:rPr>
                <w:rFonts w:ascii="Arial" w:hAnsi="Arial" w:cs="Arial"/>
                <w:sz w:val="14"/>
                <w:szCs w:val="14"/>
              </w:rPr>
              <w:t>6</w:t>
            </w:r>
            <w:r w:rsidRPr="00ED55F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6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27090" w14:textId="77777777" w:rsidR="00A5014A" w:rsidRPr="00ED55FD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ED55FD" w:rsidRPr="00ED55FD" w14:paraId="12EB4F6B" w14:textId="77777777" w:rsidTr="004A6F9C">
        <w:trPr>
          <w:trHeight w:val="260"/>
        </w:trPr>
        <w:tc>
          <w:tcPr>
            <w:tcW w:w="2713" w:type="dxa"/>
            <w:gridSpan w:val="4"/>
            <w:vMerge/>
            <w:tcBorders>
              <w:right w:val="single" w:sz="2" w:space="0" w:color="auto"/>
            </w:tcBorders>
            <w:vAlign w:val="center"/>
          </w:tcPr>
          <w:p w14:paraId="1814FFA3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FD973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60B6B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0D07B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AB289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FFFEC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9C584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ED55FD" w:rsidRPr="00ED55FD" w14:paraId="2A1291CA" w14:textId="77777777" w:rsidTr="004A6F9C">
        <w:trPr>
          <w:trHeight w:val="103"/>
        </w:trPr>
        <w:tc>
          <w:tcPr>
            <w:tcW w:w="2713" w:type="dxa"/>
            <w:gridSpan w:val="4"/>
            <w:vAlign w:val="center"/>
          </w:tcPr>
          <w:p w14:paraId="68527617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92F5D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AE8EA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62296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C91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3EBFB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0C5D6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D55FD" w:rsidRPr="00ED55FD" w14:paraId="7BB537AF" w14:textId="77777777" w:rsidTr="0036043C">
        <w:trPr>
          <w:gridAfter w:val="1"/>
          <w:wAfter w:w="9" w:type="dxa"/>
          <w:trHeight w:hRule="exact" w:val="434"/>
        </w:trPr>
        <w:tc>
          <w:tcPr>
            <w:tcW w:w="2253" w:type="dxa"/>
            <w:gridSpan w:val="2"/>
            <w:tcBorders>
              <w:right w:val="single" w:sz="18" w:space="0" w:color="auto"/>
            </w:tcBorders>
            <w:vAlign w:val="center"/>
          </w:tcPr>
          <w:p w14:paraId="575C830A" w14:textId="77777777" w:rsidR="0036043C" w:rsidRDefault="007B4919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14:paraId="48546DEB" w14:textId="0A7F7948" w:rsidR="007B4919" w:rsidRPr="00ED55FD" w:rsidRDefault="007B4919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07)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9BBE4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A0CC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8AD77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3AE8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A89DE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7DEEB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FABF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3C369C0D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 w:val="restart"/>
            <w:vAlign w:val="center"/>
          </w:tcPr>
          <w:p w14:paraId="722638AC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z tego</w:t>
            </w:r>
          </w:p>
          <w:p w14:paraId="3F590151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ED55FD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ED55FD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54944A61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4FCA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FEF7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1B3F1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101F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60DCB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BF82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B5D4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0D470822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160D732B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1D08074C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CBDCF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A87C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919B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8121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5A310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D48A4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8C5B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475D7B60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790FA85C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68BAD179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921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C4F9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61D3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B73CA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5D7B0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04377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925D6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569CDCB9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6852FCCC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52B8FFAA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509A2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F3C6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D303C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0282A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1C035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768EC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245D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69F0E563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5ACC9659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75B0B8CF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ECD4B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685E6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B7F41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AB04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6A074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6607B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FF618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A6F9C" w:rsidRPr="00ED55FD" w14:paraId="0E7BF5B6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599CEBAB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7409DDC1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D1EC3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1FD2C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A751F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C1516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192FC" w14:textId="77777777" w:rsidR="007B4919" w:rsidRPr="00ED55FD" w:rsidRDefault="007B4919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0848B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9BA4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48DF845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57A4EE7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6.2.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629"/>
        <w:gridCol w:w="451"/>
        <w:gridCol w:w="1146"/>
        <w:gridCol w:w="1135"/>
        <w:gridCol w:w="1135"/>
        <w:gridCol w:w="1135"/>
        <w:gridCol w:w="1135"/>
        <w:gridCol w:w="1135"/>
      </w:tblGrid>
      <w:tr w:rsidR="004A6F9C" w:rsidRPr="00ED55FD" w14:paraId="22C0BC4E" w14:textId="77777777" w:rsidTr="005C0577">
        <w:trPr>
          <w:trHeight w:val="272"/>
        </w:trPr>
        <w:tc>
          <w:tcPr>
            <w:tcW w:w="2704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5DC42A48" w14:textId="7F8A2FA4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22425" w14:textId="77777777" w:rsidR="0036043C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 xml:space="preserve">Ogółem  </w:t>
            </w:r>
          </w:p>
          <w:p w14:paraId="4996F85A" w14:textId="378973F4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(rubr. 2 do 6)</w:t>
            </w:r>
          </w:p>
        </w:tc>
        <w:tc>
          <w:tcPr>
            <w:tcW w:w="56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279A0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4A6F9C" w:rsidRPr="00ED55FD" w14:paraId="4FA27124" w14:textId="77777777" w:rsidTr="005C0577">
        <w:trPr>
          <w:trHeight w:val="275"/>
        </w:trPr>
        <w:tc>
          <w:tcPr>
            <w:tcW w:w="2704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6A5DCA48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62E29" w14:textId="77777777" w:rsidR="004A6F9C" w:rsidRPr="00ED55FD" w:rsidRDefault="004A6F9C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593FD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B3A7D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7E57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E9A89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45D3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4A6F9C" w:rsidRPr="00ED55FD" w14:paraId="20FDB0B1" w14:textId="77777777" w:rsidTr="00B63C4E">
        <w:trPr>
          <w:trHeight w:val="103"/>
        </w:trPr>
        <w:tc>
          <w:tcPr>
            <w:tcW w:w="2704" w:type="dxa"/>
            <w:gridSpan w:val="3"/>
            <w:vAlign w:val="center"/>
          </w:tcPr>
          <w:p w14:paraId="67921856" w14:textId="341D2A64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8929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6D5A4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ED60E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6E35B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CCCEBC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3D05F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D55FD" w:rsidRPr="00ED55FD" w14:paraId="433EC261" w14:textId="77777777" w:rsidTr="0036043C">
        <w:trPr>
          <w:trHeight w:val="368"/>
        </w:trPr>
        <w:tc>
          <w:tcPr>
            <w:tcW w:w="2253" w:type="dxa"/>
            <w:gridSpan w:val="2"/>
            <w:tcBorders>
              <w:right w:val="single" w:sz="18" w:space="0" w:color="auto"/>
            </w:tcBorders>
            <w:vAlign w:val="center"/>
          </w:tcPr>
          <w:p w14:paraId="5CDAE97A" w14:textId="77777777" w:rsidR="0036043C" w:rsidRDefault="007B4919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14:paraId="51E7B073" w14:textId="328614DB" w:rsidR="007B4919" w:rsidRPr="00ED55FD" w:rsidRDefault="007B4919" w:rsidP="004A6F9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0</w:t>
            </w:r>
            <w:r w:rsidR="00A5710E" w:rsidRPr="00ED55FD">
              <w:rPr>
                <w:rFonts w:ascii="Arial" w:hAnsi="Arial" w:cs="Arial"/>
                <w:sz w:val="16"/>
                <w:szCs w:val="16"/>
              </w:rPr>
              <w:t>4</w:t>
            </w:r>
            <w:r w:rsidRPr="00ED55F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90757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B6D1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51F6A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2FC5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7D02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A334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DF7F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14A65FCA" w14:textId="77777777" w:rsidTr="004A6F9C">
        <w:trPr>
          <w:trHeight w:hRule="exact" w:val="284"/>
        </w:trPr>
        <w:tc>
          <w:tcPr>
            <w:tcW w:w="624" w:type="dxa"/>
            <w:vMerge w:val="restart"/>
            <w:vAlign w:val="center"/>
          </w:tcPr>
          <w:p w14:paraId="59B3E28C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z tego</w:t>
            </w:r>
          </w:p>
          <w:p w14:paraId="6506F07F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ED55FD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ED55FD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629" w:type="dxa"/>
            <w:tcBorders>
              <w:right w:val="single" w:sz="18" w:space="0" w:color="auto"/>
            </w:tcBorders>
            <w:vAlign w:val="center"/>
          </w:tcPr>
          <w:p w14:paraId="56451798" w14:textId="77777777" w:rsidR="007B4919" w:rsidRPr="00ED55FD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A5710E" w:rsidRPr="00ED55FD">
              <w:rPr>
                <w:rFonts w:ascii="Arial" w:hAnsi="Arial" w:cs="Arial"/>
                <w:sz w:val="16"/>
                <w:szCs w:val="16"/>
              </w:rPr>
              <w:t>21</w:t>
            </w:r>
            <w:r w:rsidRPr="00ED55FD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70BCB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C41F7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B64B0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AA7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2CB9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8F50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E29C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4AAFFEB8" w14:textId="77777777" w:rsidTr="004A6F9C">
        <w:trPr>
          <w:trHeight w:hRule="exact" w:val="284"/>
        </w:trPr>
        <w:tc>
          <w:tcPr>
            <w:tcW w:w="624" w:type="dxa"/>
            <w:vMerge/>
            <w:vAlign w:val="center"/>
          </w:tcPr>
          <w:p w14:paraId="4DB57258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right w:val="single" w:sz="18" w:space="0" w:color="auto"/>
            </w:tcBorders>
            <w:vAlign w:val="center"/>
          </w:tcPr>
          <w:p w14:paraId="44F06905" w14:textId="77777777" w:rsidR="007B4919" w:rsidRPr="00ED55FD" w:rsidRDefault="00A5710E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22</w:t>
            </w:r>
            <w:r w:rsidR="007B4919" w:rsidRPr="00ED55FD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D55FD">
              <w:rPr>
                <w:rFonts w:ascii="Arial" w:hAnsi="Arial" w:cs="Arial"/>
                <w:sz w:val="16"/>
                <w:szCs w:val="16"/>
              </w:rPr>
              <w:t>6</w:t>
            </w:r>
            <w:r w:rsidR="007B4919" w:rsidRPr="00ED55FD">
              <w:rPr>
                <w:rFonts w:ascii="Arial" w:hAnsi="Arial" w:cs="Arial"/>
                <w:sz w:val="16"/>
                <w:szCs w:val="16"/>
              </w:rPr>
              <w:t>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9B07E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4BD2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9197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1FE8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F8D1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5713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54977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A6F9C" w:rsidRPr="00ED55FD" w14:paraId="40A74349" w14:textId="77777777" w:rsidTr="004A6F9C">
        <w:trPr>
          <w:trHeight w:hRule="exact" w:val="284"/>
        </w:trPr>
        <w:tc>
          <w:tcPr>
            <w:tcW w:w="624" w:type="dxa"/>
            <w:vMerge/>
            <w:vAlign w:val="center"/>
          </w:tcPr>
          <w:p w14:paraId="5CCBC44A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right w:val="single" w:sz="18" w:space="0" w:color="auto"/>
            </w:tcBorders>
            <w:vAlign w:val="center"/>
          </w:tcPr>
          <w:p w14:paraId="103636DC" w14:textId="77777777" w:rsidR="007B4919" w:rsidRPr="00ED55FD" w:rsidRDefault="00A5710E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3F96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B10AB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B4C4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500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D0FA4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DAAB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A374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CD0C9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F5D5579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429A6591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34695BEB" w14:textId="1AA4E2B8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378"/>
        <w:gridCol w:w="751"/>
        <w:gridCol w:w="533"/>
        <w:gridCol w:w="531"/>
        <w:gridCol w:w="529"/>
        <w:gridCol w:w="527"/>
        <w:gridCol w:w="525"/>
        <w:gridCol w:w="529"/>
        <w:gridCol w:w="531"/>
        <w:gridCol w:w="543"/>
        <w:gridCol w:w="535"/>
        <w:gridCol w:w="535"/>
        <w:gridCol w:w="535"/>
        <w:gridCol w:w="535"/>
        <w:gridCol w:w="759"/>
      </w:tblGrid>
      <w:tr w:rsidR="001007C4" w:rsidRPr="001007C4" w14:paraId="6E083D1B" w14:textId="77777777" w:rsidTr="0036043C">
        <w:tc>
          <w:tcPr>
            <w:tcW w:w="1087" w:type="pct"/>
            <w:gridSpan w:val="2"/>
            <w:vMerge w:val="restart"/>
            <w:vAlign w:val="center"/>
          </w:tcPr>
          <w:p w14:paraId="48F81678" w14:textId="1DE4F3DC" w:rsidR="009F7AA9" w:rsidRPr="001007C4" w:rsidRDefault="0099631D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bCs/>
                <w:sz w:val="16"/>
                <w:szCs w:val="16"/>
              </w:rPr>
              <w:t>Rodzaje spraw</w:t>
            </w:r>
          </w:p>
        </w:tc>
        <w:tc>
          <w:tcPr>
            <w:tcW w:w="636" w:type="pct"/>
            <w:gridSpan w:val="2"/>
            <w:vAlign w:val="center"/>
          </w:tcPr>
          <w:p w14:paraId="7082DA19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1837" w:type="pct"/>
            <w:gridSpan w:val="7"/>
            <w:vAlign w:val="center"/>
          </w:tcPr>
          <w:p w14:paraId="66F5EF7C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529" w:type="pct"/>
            <w:gridSpan w:val="2"/>
            <w:vAlign w:val="center"/>
          </w:tcPr>
          <w:p w14:paraId="03F15260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Opinie do</w:t>
            </w:r>
          </w:p>
          <w:p w14:paraId="5BF1D6AF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60 dni</w:t>
            </w:r>
          </w:p>
        </w:tc>
        <w:tc>
          <w:tcPr>
            <w:tcW w:w="529" w:type="pct"/>
            <w:gridSpan w:val="2"/>
            <w:vAlign w:val="center"/>
          </w:tcPr>
          <w:p w14:paraId="67C5DF0C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14:paraId="2D0AC9A5" w14:textId="06A17BB5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6</w:t>
            </w:r>
            <w:r w:rsidR="0099631D" w:rsidRPr="001007C4">
              <w:rPr>
                <w:rFonts w:ascii="Arial" w:hAnsi="Arial" w:cs="Arial"/>
                <w:sz w:val="16"/>
                <w:szCs w:val="16"/>
              </w:rPr>
              <w:t>0</w:t>
            </w:r>
            <w:r w:rsidRPr="001007C4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381" w:type="pct"/>
            <w:vMerge w:val="restart"/>
            <w:vAlign w:val="center"/>
          </w:tcPr>
          <w:p w14:paraId="11E68334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3442793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wyda-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nych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opinii</w:t>
            </w:r>
          </w:p>
          <w:p w14:paraId="78AF0964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1007C4" w:rsidRPr="001007C4" w14:paraId="275D78B2" w14:textId="77777777" w:rsidTr="0036043C">
        <w:tc>
          <w:tcPr>
            <w:tcW w:w="1087" w:type="pct"/>
            <w:gridSpan w:val="2"/>
            <w:vMerge/>
          </w:tcPr>
          <w:p w14:paraId="4D1D37B5" w14:textId="77777777" w:rsidR="009F7AA9" w:rsidRPr="001007C4" w:rsidRDefault="009F7AA9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14:paraId="74EF012E" w14:textId="77777777" w:rsidR="009F7AA9" w:rsidRPr="001007C4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gółem</w:t>
            </w:r>
          </w:p>
          <w:p w14:paraId="100D272B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(rubr. 2+14)</w:t>
            </w:r>
          </w:p>
        </w:tc>
        <w:tc>
          <w:tcPr>
            <w:tcW w:w="264" w:type="pct"/>
            <w:vAlign w:val="center"/>
          </w:tcPr>
          <w:p w14:paraId="63A44DFF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14:paraId="3151246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263" w:type="pct"/>
            <w:vAlign w:val="center"/>
          </w:tcPr>
          <w:p w14:paraId="10ED5091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262" w:type="pct"/>
            <w:vAlign w:val="center"/>
          </w:tcPr>
          <w:p w14:paraId="7B388E68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261" w:type="pct"/>
            <w:vAlign w:val="center"/>
          </w:tcPr>
          <w:p w14:paraId="43BC33C7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260" w:type="pct"/>
            <w:vAlign w:val="center"/>
          </w:tcPr>
          <w:p w14:paraId="261B26D8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62" w:type="pct"/>
            <w:vAlign w:val="center"/>
          </w:tcPr>
          <w:p w14:paraId="7AAE063B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63" w:type="pct"/>
            <w:vAlign w:val="center"/>
          </w:tcPr>
          <w:p w14:paraId="0131F681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269" w:type="pct"/>
            <w:vAlign w:val="center"/>
          </w:tcPr>
          <w:p w14:paraId="74CA6A15" w14:textId="77777777" w:rsidR="009F7AA9" w:rsidRPr="001007C4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ow. 210 dni</w:t>
            </w:r>
          </w:p>
        </w:tc>
        <w:tc>
          <w:tcPr>
            <w:tcW w:w="265" w:type="pct"/>
            <w:vAlign w:val="center"/>
          </w:tcPr>
          <w:p w14:paraId="1454A2D1" w14:textId="77777777" w:rsidR="009F7AA9" w:rsidRPr="001007C4" w:rsidRDefault="00287C66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icz-ba</w:t>
            </w:r>
          </w:p>
          <w:p w14:paraId="0DF6DC42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2-3)</w:t>
            </w:r>
          </w:p>
        </w:tc>
        <w:tc>
          <w:tcPr>
            <w:tcW w:w="265" w:type="pct"/>
            <w:vAlign w:val="center"/>
          </w:tcPr>
          <w:p w14:paraId="526C8985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28E4A057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10/1)</w:t>
            </w:r>
          </w:p>
        </w:tc>
        <w:tc>
          <w:tcPr>
            <w:tcW w:w="265" w:type="pct"/>
            <w:vAlign w:val="center"/>
          </w:tcPr>
          <w:p w14:paraId="65E7E818" w14:textId="77777777" w:rsidR="009F7AA9" w:rsidRPr="001007C4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icz-ba</w:t>
            </w:r>
          </w:p>
          <w:p w14:paraId="0CBFCD4B" w14:textId="77777777" w:rsidR="009F7AA9" w:rsidRPr="001007C4" w:rsidRDefault="009F7AA9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265" w:type="pct"/>
            <w:vAlign w:val="center"/>
          </w:tcPr>
          <w:p w14:paraId="3533714A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118E02D2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12/1)</w:t>
            </w:r>
          </w:p>
        </w:tc>
        <w:tc>
          <w:tcPr>
            <w:tcW w:w="381" w:type="pct"/>
            <w:vMerge/>
            <w:vAlign w:val="center"/>
          </w:tcPr>
          <w:p w14:paraId="100EEB17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7C4" w:rsidRPr="001007C4" w14:paraId="21569CD0" w14:textId="77777777" w:rsidTr="0036043C">
        <w:trPr>
          <w:trHeight w:val="205"/>
        </w:trPr>
        <w:tc>
          <w:tcPr>
            <w:tcW w:w="1087" w:type="pct"/>
            <w:gridSpan w:val="2"/>
            <w:vAlign w:val="center"/>
          </w:tcPr>
          <w:p w14:paraId="47EC060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72" w:type="pct"/>
            <w:tcBorders>
              <w:bottom w:val="single" w:sz="18" w:space="0" w:color="auto"/>
            </w:tcBorders>
            <w:vAlign w:val="center"/>
          </w:tcPr>
          <w:p w14:paraId="44AF16D3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0C0B7AEA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2F7729D1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098C035B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61" w:type="pct"/>
            <w:tcBorders>
              <w:bottom w:val="single" w:sz="18" w:space="0" w:color="auto"/>
            </w:tcBorders>
            <w:vAlign w:val="center"/>
          </w:tcPr>
          <w:p w14:paraId="5B697806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0" w:type="pct"/>
            <w:tcBorders>
              <w:bottom w:val="single" w:sz="18" w:space="0" w:color="auto"/>
            </w:tcBorders>
            <w:vAlign w:val="center"/>
          </w:tcPr>
          <w:p w14:paraId="782E6055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26329B23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7E7643BC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269" w:type="pct"/>
            <w:tcBorders>
              <w:bottom w:val="single" w:sz="18" w:space="0" w:color="auto"/>
            </w:tcBorders>
            <w:vAlign w:val="center"/>
          </w:tcPr>
          <w:p w14:paraId="1A118214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CB7F9A1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8F07074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B16D94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6992E3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81" w:type="pct"/>
            <w:tcBorders>
              <w:bottom w:val="single" w:sz="18" w:space="0" w:color="auto"/>
            </w:tcBorders>
            <w:vAlign w:val="center"/>
          </w:tcPr>
          <w:p w14:paraId="5D8DBB48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007C4" w:rsidRPr="001007C4" w14:paraId="469E3052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12CAA15F" w14:textId="77777777" w:rsidR="00402AE8" w:rsidRPr="001007C4" w:rsidRDefault="00CB5A0A" w:rsidP="00CB5A0A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Ogółem (w. 2 do </w:t>
            </w:r>
            <w:r w:rsidR="00655E72" w:rsidRPr="001007C4">
              <w:rPr>
                <w:rFonts w:ascii="Arial" w:hAnsi="Arial" w:cs="Arial"/>
                <w:sz w:val="16"/>
                <w:szCs w:val="16"/>
              </w:rPr>
              <w:t>6</w:t>
            </w:r>
            <w:r w:rsidRPr="001007C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8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29D69C5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72" w:type="pct"/>
            <w:tcBorders>
              <w:top w:val="single" w:sz="18" w:space="0" w:color="auto"/>
            </w:tcBorders>
            <w:vAlign w:val="center"/>
          </w:tcPr>
          <w:p w14:paraId="6BEF5D24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14:paraId="58D51F3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14:paraId="031BA2E8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14:paraId="56453F8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single" w:sz="18" w:space="0" w:color="auto"/>
            </w:tcBorders>
            <w:vAlign w:val="center"/>
          </w:tcPr>
          <w:p w14:paraId="39A3D09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tcBorders>
              <w:top w:val="single" w:sz="18" w:space="0" w:color="auto"/>
            </w:tcBorders>
            <w:vAlign w:val="center"/>
          </w:tcPr>
          <w:p w14:paraId="5C858BC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14:paraId="0A4FBB6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14:paraId="2FD5A9D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8" w:space="0" w:color="auto"/>
            </w:tcBorders>
            <w:vAlign w:val="center"/>
          </w:tcPr>
          <w:p w14:paraId="32E1C99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1AFF84F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579BD848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10C52DF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7781B84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710D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0C1DD987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3DB08B50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14:paraId="38DD4784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72" w:type="pct"/>
            <w:vAlign w:val="center"/>
          </w:tcPr>
          <w:p w14:paraId="1C0D696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49921F3D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Align w:val="center"/>
          </w:tcPr>
          <w:p w14:paraId="05C53A2F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A55DA7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vAlign w:val="center"/>
          </w:tcPr>
          <w:p w14:paraId="4AA9F1D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vAlign w:val="center"/>
          </w:tcPr>
          <w:p w14:paraId="74AEFE4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85E90D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5EE82D7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C24736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6D6C6CC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739685EE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709CE1B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4D8CE74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right w:val="single" w:sz="18" w:space="0" w:color="auto"/>
            </w:tcBorders>
            <w:vAlign w:val="center"/>
          </w:tcPr>
          <w:p w14:paraId="3190692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541641EC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702ECEE8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14:paraId="4EC48355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72" w:type="pct"/>
            <w:vAlign w:val="center"/>
          </w:tcPr>
          <w:p w14:paraId="63EF20D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67CB53C2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Align w:val="center"/>
          </w:tcPr>
          <w:p w14:paraId="7E59252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3CF2FD52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vAlign w:val="center"/>
          </w:tcPr>
          <w:p w14:paraId="50ECF67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vAlign w:val="center"/>
          </w:tcPr>
          <w:p w14:paraId="2DB7747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1FAE4A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412286B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4975FE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1E4785C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38E2E64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73A7F45F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0D56D986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right w:val="single" w:sz="18" w:space="0" w:color="auto"/>
            </w:tcBorders>
            <w:vAlign w:val="center"/>
          </w:tcPr>
          <w:p w14:paraId="57E3AAA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38FC45DD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74EBED99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14:paraId="1A06F1E2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72" w:type="pct"/>
            <w:vAlign w:val="center"/>
          </w:tcPr>
          <w:p w14:paraId="177A22C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4394DE32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Align w:val="center"/>
          </w:tcPr>
          <w:p w14:paraId="411CFCF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1020FFD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vAlign w:val="center"/>
          </w:tcPr>
          <w:p w14:paraId="5D03EE3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vAlign w:val="center"/>
          </w:tcPr>
          <w:p w14:paraId="7AD596C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6F064D5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5FD22F5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D6E042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20A1275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616E83F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67C9EC1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4872A87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right w:val="single" w:sz="18" w:space="0" w:color="auto"/>
            </w:tcBorders>
            <w:vAlign w:val="center"/>
          </w:tcPr>
          <w:p w14:paraId="71B49D1D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57511E83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41111184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88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6D9D3D0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2D9FAAC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61667FEF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3446DB2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1D522D2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749AFDA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7902746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6E390AE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D643EA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29C3399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4185624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3517DA0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6F149DD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04F7B2F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D98BB2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28474BDC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5E0C62C7" w14:textId="638D51C0" w:rsidR="00402AE8" w:rsidRPr="001007C4" w:rsidRDefault="0099631D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188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C36484F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72" w:type="pct"/>
            <w:tcBorders>
              <w:bottom w:val="single" w:sz="18" w:space="0" w:color="auto"/>
            </w:tcBorders>
            <w:vAlign w:val="center"/>
          </w:tcPr>
          <w:p w14:paraId="6980B44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0990B667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0FB24026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4453A428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18" w:space="0" w:color="auto"/>
            </w:tcBorders>
            <w:vAlign w:val="center"/>
          </w:tcPr>
          <w:p w14:paraId="57CD6EC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tcBorders>
              <w:bottom w:val="single" w:sz="18" w:space="0" w:color="auto"/>
            </w:tcBorders>
            <w:vAlign w:val="center"/>
          </w:tcPr>
          <w:p w14:paraId="7F1F460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6DCF02F6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39B1980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8" w:space="0" w:color="auto"/>
            </w:tcBorders>
            <w:vAlign w:val="center"/>
          </w:tcPr>
          <w:p w14:paraId="6D21CD02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44C2B3B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7C758C8E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449E274F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0256E82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13F91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2360E5D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ED1DEA6" w14:textId="77777777" w:rsidR="00B963B3" w:rsidRPr="00ED55FD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457707A" w14:textId="3BF200CF" w:rsidR="009F7AA9" w:rsidRPr="001007C4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1007C4">
        <w:rPr>
          <w:rFonts w:ascii="Arial" w:hAnsi="Arial" w:cs="Arial"/>
          <w:b/>
          <w:bCs/>
          <w:sz w:val="16"/>
          <w:szCs w:val="16"/>
        </w:rPr>
        <w:t xml:space="preserve">Dział 7. Liczba spraw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pozaopiniodawczych</w:t>
      </w:r>
      <w:proofErr w:type="spellEnd"/>
      <w:r w:rsidRPr="001007C4">
        <w:rPr>
          <w:rFonts w:ascii="Arial" w:hAnsi="Arial" w:cs="Arial"/>
          <w:b/>
          <w:bCs/>
          <w:sz w:val="16"/>
          <w:szCs w:val="16"/>
        </w:rPr>
        <w:t xml:space="preserve"> skierowanych do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1027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8"/>
        <w:gridCol w:w="985"/>
        <w:gridCol w:w="1417"/>
        <w:gridCol w:w="452"/>
        <w:gridCol w:w="1239"/>
        <w:gridCol w:w="1151"/>
        <w:gridCol w:w="1151"/>
        <w:gridCol w:w="1152"/>
        <w:gridCol w:w="1151"/>
        <w:gridCol w:w="1152"/>
      </w:tblGrid>
      <w:tr w:rsidR="001007C4" w:rsidRPr="001007C4" w14:paraId="08B9D42E" w14:textId="77777777" w:rsidTr="0036043C">
        <w:trPr>
          <w:cantSplit/>
          <w:trHeight w:val="236"/>
        </w:trPr>
        <w:tc>
          <w:tcPr>
            <w:tcW w:w="3282" w:type="dxa"/>
            <w:gridSpan w:val="4"/>
            <w:vMerge w:val="restart"/>
            <w:vAlign w:val="center"/>
          </w:tcPr>
          <w:p w14:paraId="3982E0FF" w14:textId="77777777" w:rsidR="009F7AA9" w:rsidRPr="001007C4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239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E66F5" w14:textId="77777777" w:rsidR="009F7AA9" w:rsidRPr="001007C4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6C0BA6A" w14:textId="77777777" w:rsidR="009F7AA9" w:rsidRPr="001007C4" w:rsidRDefault="009F7AA9" w:rsidP="00655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="00655E72" w:rsidRPr="001007C4">
              <w:rPr>
                <w:rFonts w:ascii="Arial" w:hAnsi="Arial" w:cs="Arial"/>
                <w:sz w:val="16"/>
                <w:szCs w:val="16"/>
              </w:rPr>
              <w:t>6</w:t>
            </w:r>
            <w:r w:rsidRPr="001007C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C669F" w14:textId="77777777" w:rsidR="009F7AA9" w:rsidRPr="001007C4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1007C4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1007C4" w:rsidRPr="001007C4" w14:paraId="36B41DF7" w14:textId="77777777" w:rsidTr="0036043C">
        <w:trPr>
          <w:cantSplit/>
          <w:trHeight w:val="263"/>
        </w:trPr>
        <w:tc>
          <w:tcPr>
            <w:tcW w:w="3282" w:type="dxa"/>
            <w:gridSpan w:val="4"/>
            <w:vMerge/>
            <w:vAlign w:val="center"/>
          </w:tcPr>
          <w:p w14:paraId="5C0DAA32" w14:textId="77777777" w:rsidR="00B963B3" w:rsidRPr="001007C4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vMerge/>
            <w:vAlign w:val="center"/>
          </w:tcPr>
          <w:p w14:paraId="134736EE" w14:textId="77777777" w:rsidR="00B963B3" w:rsidRPr="001007C4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2F81E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5E75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573E3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BACF2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6A5D2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1007C4" w:rsidRPr="001007C4" w14:paraId="0F889875" w14:textId="77777777" w:rsidTr="0036043C">
        <w:trPr>
          <w:cantSplit/>
          <w:trHeight w:val="46"/>
        </w:trPr>
        <w:tc>
          <w:tcPr>
            <w:tcW w:w="3282" w:type="dxa"/>
            <w:gridSpan w:val="4"/>
            <w:vAlign w:val="center"/>
          </w:tcPr>
          <w:p w14:paraId="36EE5ACE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E7503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EEAC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01C9F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6B4F7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919DC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D440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007C4" w:rsidRPr="001007C4" w14:paraId="0014412C" w14:textId="77777777" w:rsidTr="0036043C">
        <w:trPr>
          <w:trHeight w:val="440"/>
        </w:trPr>
        <w:tc>
          <w:tcPr>
            <w:tcW w:w="2830" w:type="dxa"/>
            <w:gridSpan w:val="3"/>
            <w:tcBorders>
              <w:right w:val="single" w:sz="18" w:space="0" w:color="auto"/>
            </w:tcBorders>
            <w:vAlign w:val="center"/>
          </w:tcPr>
          <w:p w14:paraId="064D87FD" w14:textId="1F64B376" w:rsidR="00B963B3" w:rsidRPr="001007C4" w:rsidRDefault="0099631D" w:rsidP="0099631D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14:paraId="6766B353" w14:textId="2DD2B6A1" w:rsidR="00B963B3" w:rsidRPr="001007C4" w:rsidRDefault="00B963B3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(w</w:t>
            </w:r>
            <w:r w:rsidR="0036043C" w:rsidRPr="001007C4">
              <w:rPr>
                <w:rFonts w:ascii="Arial" w:hAnsi="Arial" w:cs="Arial"/>
                <w:sz w:val="16"/>
                <w:szCs w:val="16"/>
              </w:rPr>
              <w:t>.</w:t>
            </w:r>
            <w:r w:rsidRPr="001007C4">
              <w:rPr>
                <w:rFonts w:ascii="Arial" w:hAnsi="Arial" w:cs="Arial"/>
                <w:sz w:val="16"/>
                <w:szCs w:val="16"/>
              </w:rPr>
              <w:t xml:space="preserve"> 2 + 5)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5CC1" w14:textId="77777777" w:rsidR="00B963B3" w:rsidRPr="001007C4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53DA4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9B23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706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AB4FF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E8077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3294C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50421187" w14:textId="77777777" w:rsidTr="0036043C">
        <w:trPr>
          <w:trHeight w:val="440"/>
        </w:trPr>
        <w:tc>
          <w:tcPr>
            <w:tcW w:w="428" w:type="dxa"/>
            <w:vMerge w:val="restart"/>
            <w:vAlign w:val="center"/>
          </w:tcPr>
          <w:p w14:paraId="2414F26D" w14:textId="77777777" w:rsidR="00B963B3" w:rsidRPr="001007C4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14:paraId="52A51757" w14:textId="77777777" w:rsidR="00B963B3" w:rsidRPr="001007C4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1007C4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D409F" w14:textId="77777777" w:rsidR="00B963B3" w:rsidRPr="001007C4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4C95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CBD3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399B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C8D79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C10D4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E85DD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4DF79390" w14:textId="77777777" w:rsidTr="0036043C">
        <w:trPr>
          <w:trHeight w:val="440"/>
        </w:trPr>
        <w:tc>
          <w:tcPr>
            <w:tcW w:w="428" w:type="dxa"/>
            <w:vMerge/>
            <w:vAlign w:val="center"/>
          </w:tcPr>
          <w:p w14:paraId="11A74243" w14:textId="77777777" w:rsidR="00B963B3" w:rsidRPr="001007C4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 w:val="restart"/>
            <w:tcBorders>
              <w:right w:val="single" w:sz="4" w:space="0" w:color="auto"/>
            </w:tcBorders>
            <w:vAlign w:val="center"/>
          </w:tcPr>
          <w:p w14:paraId="58A5AC20" w14:textId="77777777" w:rsidR="00B963B3" w:rsidRPr="001007C4" w:rsidRDefault="00B963B3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C932C5" w14:textId="77777777" w:rsidR="00B963B3" w:rsidRPr="001007C4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DA607" w14:textId="77777777" w:rsidR="00B963B3" w:rsidRPr="001007C4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73B0D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139C4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1D818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BB390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4608B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8AE67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412ED2DF" w14:textId="77777777" w:rsidTr="0036043C">
        <w:trPr>
          <w:trHeight w:val="440"/>
        </w:trPr>
        <w:tc>
          <w:tcPr>
            <w:tcW w:w="428" w:type="dxa"/>
            <w:vMerge/>
            <w:vAlign w:val="center"/>
          </w:tcPr>
          <w:p w14:paraId="2DE4D59A" w14:textId="77777777" w:rsidR="00B963B3" w:rsidRPr="00ED55FD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right w:val="single" w:sz="4" w:space="0" w:color="auto"/>
            </w:tcBorders>
            <w:vAlign w:val="center"/>
          </w:tcPr>
          <w:p w14:paraId="3EE34A10" w14:textId="77777777" w:rsidR="00B963B3" w:rsidRPr="00ED55FD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9D2ED7" w14:textId="77777777" w:rsidR="00B963B3" w:rsidRPr="00ED55FD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BE95" w14:textId="77777777" w:rsidR="00B963B3" w:rsidRPr="00ED55FD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E10C1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7F8C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B09FB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AC025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A1CBD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D5B93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ED55FD" w14:paraId="2D44924C" w14:textId="77777777" w:rsidTr="0036043C">
        <w:trPr>
          <w:trHeight w:val="440"/>
        </w:trPr>
        <w:tc>
          <w:tcPr>
            <w:tcW w:w="428" w:type="dxa"/>
            <w:vMerge/>
            <w:vAlign w:val="center"/>
          </w:tcPr>
          <w:p w14:paraId="3C5C7EE5" w14:textId="77777777" w:rsidR="00B963B3" w:rsidRPr="00ED55FD" w:rsidRDefault="00B963B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14:paraId="437CD9E1" w14:textId="77777777" w:rsidR="00B963B3" w:rsidRPr="00ED55FD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ED55FD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F598B" w14:textId="77777777" w:rsidR="00B963B3" w:rsidRPr="00ED55FD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E3F0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7621A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5948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D1732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F8C31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20207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AD3996" w14:textId="77777777" w:rsidR="009F7AA9" w:rsidRPr="00ED55FD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22871060" w14:textId="0D1FBB31" w:rsidR="009F7AA9" w:rsidRPr="00ED55FD" w:rsidRDefault="009F7AA9" w:rsidP="008530AE">
      <w:pPr>
        <w:rPr>
          <w:rFonts w:ascii="Arial Narrow" w:hAnsi="Arial Narrow" w:cs="Arial"/>
          <w:b/>
          <w:i/>
          <w:sz w:val="16"/>
          <w:szCs w:val="16"/>
        </w:rPr>
      </w:pPr>
      <w:r w:rsidRPr="00ED55FD">
        <w:rPr>
          <w:rFonts w:ascii="Arial Narrow" w:hAnsi="Arial Narrow" w:cs="Arial"/>
          <w:b/>
          <w:sz w:val="16"/>
          <w:szCs w:val="16"/>
          <w:vertAlign w:val="superscript"/>
        </w:rPr>
        <w:t>a)</w:t>
      </w:r>
      <w:r w:rsidRPr="00ED55FD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sądu – </w:t>
      </w:r>
      <w:r w:rsidR="00CE7246" w:rsidRPr="00ED55FD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E52345" w:rsidRPr="00ED55FD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ED55FD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</w:t>
      </w:r>
      <w:r w:rsidR="00816DED" w:rsidRPr="00ED55FD">
        <w:rPr>
          <w:rFonts w:ascii="Arial Narrow" w:hAnsi="Arial Narrow" w:cs="Arial"/>
          <w:b/>
          <w:i/>
          <w:sz w:val="16"/>
          <w:szCs w:val="16"/>
        </w:rPr>
        <w:t>.</w:t>
      </w:r>
    </w:p>
    <w:p w14:paraId="328C0765" w14:textId="77777777" w:rsidR="009F7AA9" w:rsidRPr="00ED55FD" w:rsidRDefault="009F7AA9" w:rsidP="00301BF9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41048356" w14:textId="30CADA71" w:rsidR="009F7AA9" w:rsidRPr="00ED55FD" w:rsidRDefault="009F7AA9" w:rsidP="00301BF9">
      <w:pPr>
        <w:rPr>
          <w:rFonts w:ascii="Arial Narrow" w:hAnsi="Arial Narrow" w:cs="Arial"/>
          <w:b/>
          <w:sz w:val="16"/>
          <w:szCs w:val="16"/>
        </w:rPr>
      </w:pPr>
      <w:r w:rsidRPr="00ED55FD">
        <w:rPr>
          <w:rFonts w:ascii="Arial Narrow" w:hAnsi="Arial Narrow" w:cs="Arial"/>
          <w:b/>
          <w:sz w:val="16"/>
          <w:szCs w:val="16"/>
          <w:vertAlign w:val="superscript"/>
        </w:rPr>
        <w:t xml:space="preserve">b) </w:t>
      </w:r>
      <w:r w:rsidRPr="00ED55FD">
        <w:rPr>
          <w:rFonts w:ascii="Arial Narrow" w:hAnsi="Arial Narrow" w:cs="Arial"/>
          <w:b/>
          <w:sz w:val="16"/>
          <w:szCs w:val="16"/>
        </w:rPr>
        <w:t xml:space="preserve">poradnictwo specjalistyczne  – udzielanie przez specjalistów fachowych porad i wskazówek małoletnim, nieletnim i ich rodzinom  wykonanych wyłącznie na zlecenie sądu - </w:t>
      </w:r>
      <w:r w:rsidRPr="00ED55FD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FB2EBF" w:rsidRPr="00ED55FD">
        <w:rPr>
          <w:rFonts w:ascii="Arial Narrow" w:hAnsi="Arial Narrow" w:cs="Arial"/>
          <w:b/>
          <w:i/>
          <w:sz w:val="16"/>
          <w:szCs w:val="16"/>
        </w:rPr>
        <w:t xml:space="preserve">5 sierpnia 2015 r. </w:t>
      </w:r>
      <w:r w:rsidRPr="00ED55FD">
        <w:rPr>
          <w:rFonts w:ascii="Arial Narrow" w:hAnsi="Arial Narrow" w:cs="Arial"/>
          <w:b/>
          <w:i/>
          <w:sz w:val="16"/>
          <w:szCs w:val="16"/>
        </w:rPr>
        <w:t>o opiniodawczych zespołach sądowych specjalistów</w:t>
      </w:r>
      <w:r w:rsidR="00816DED" w:rsidRPr="00ED55FD">
        <w:rPr>
          <w:rFonts w:ascii="Arial Narrow" w:hAnsi="Arial Narrow" w:cs="Arial"/>
          <w:b/>
          <w:i/>
          <w:sz w:val="16"/>
          <w:szCs w:val="16"/>
        </w:rPr>
        <w:t>.</w:t>
      </w:r>
    </w:p>
    <w:p w14:paraId="652F4552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3895AB9B" w14:textId="77777777" w:rsidR="004A6F9C" w:rsidRDefault="004A6F9C" w:rsidP="00CE7246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D630B95" w14:textId="77777777" w:rsidR="004A6F9C" w:rsidRDefault="009F7AA9" w:rsidP="00CE7246">
      <w:pPr>
        <w:jc w:val="both"/>
        <w:rPr>
          <w:rStyle w:val="fontstyle38"/>
          <w:rFonts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ED55FD">
        <w:rPr>
          <w:rStyle w:val="fontstyle38"/>
          <w:rFonts w:cs="Arial"/>
          <w:b/>
          <w:sz w:val="16"/>
          <w:szCs w:val="16"/>
        </w:rPr>
        <w:t xml:space="preserve">Liczba przeprowadzonych wywiadów środowiskowych w sprawach nieletnich przeprowadzonych na podstawie na art. 1 ust. 2 </w:t>
      </w:r>
    </w:p>
    <w:tbl>
      <w:tblPr>
        <w:tblpPr w:leftFromText="142" w:rightFromText="142" w:vertAnchor="text" w:horzAnchor="page" w:tblpX="6352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4A6F9C" w:rsidRPr="00ED55FD" w14:paraId="6AFF6FCD" w14:textId="77777777" w:rsidTr="004A6F9C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181C38" w14:textId="77777777" w:rsidR="004A6F9C" w:rsidRPr="00ED55FD" w:rsidRDefault="004A6F9C" w:rsidP="004A6F9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76FED6C" w14:textId="77777777" w:rsidR="004A6F9C" w:rsidRDefault="004A6F9C" w:rsidP="00CE7246">
      <w:pPr>
        <w:jc w:val="both"/>
        <w:rPr>
          <w:rStyle w:val="fontstyle38"/>
          <w:rFonts w:cs="Arial"/>
          <w:b/>
          <w:sz w:val="16"/>
          <w:szCs w:val="16"/>
        </w:rPr>
      </w:pPr>
    </w:p>
    <w:p w14:paraId="618334C7" w14:textId="1BC032F7" w:rsidR="009F7AA9" w:rsidRPr="00ED55FD" w:rsidRDefault="009F7AA9" w:rsidP="00CE7246">
      <w:pPr>
        <w:jc w:val="both"/>
        <w:rPr>
          <w:rFonts w:ascii="Arial Narrow" w:hAnsi="Arial Narrow" w:cs="Arial"/>
          <w:b/>
          <w:sz w:val="16"/>
          <w:szCs w:val="16"/>
        </w:rPr>
      </w:pPr>
      <w:r w:rsidRPr="00ED55FD">
        <w:rPr>
          <w:rStyle w:val="fontstyle38"/>
          <w:rFonts w:cs="Arial"/>
          <w:b/>
          <w:sz w:val="16"/>
          <w:szCs w:val="16"/>
        </w:rPr>
        <w:t>ustawy</w:t>
      </w:r>
      <w:r w:rsidR="003E119E" w:rsidRPr="00ED55FD">
        <w:rPr>
          <w:rFonts w:ascii="Arial Narrow" w:hAnsi="Arial Narrow" w:cs="Arial"/>
          <w:b/>
          <w:i/>
          <w:sz w:val="16"/>
          <w:szCs w:val="16"/>
        </w:rPr>
        <w:t xml:space="preserve"> z dnia </w:t>
      </w:r>
      <w:r w:rsidR="00DF343C" w:rsidRPr="00ED55FD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ED55FD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</w:t>
      </w:r>
      <w:r w:rsidR="00816DED" w:rsidRPr="00ED55FD">
        <w:rPr>
          <w:rFonts w:ascii="Arial Narrow" w:hAnsi="Arial Narrow" w:cs="Arial"/>
          <w:b/>
          <w:i/>
          <w:sz w:val="16"/>
          <w:szCs w:val="16"/>
        </w:rPr>
        <w:t>.</w:t>
      </w:r>
    </w:p>
    <w:p w14:paraId="018C95E8" w14:textId="77777777" w:rsidR="009F7AA9" w:rsidRPr="00ED55FD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14:paraId="095F9012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376DAC05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056CFA7F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ab/>
      </w:r>
    </w:p>
    <w:p w14:paraId="19FEC5B2" w14:textId="77777777" w:rsidR="009039A5" w:rsidRPr="00ED55FD" w:rsidRDefault="009039A5" w:rsidP="009039A5">
      <w:pPr>
        <w:pStyle w:val="style20"/>
        <w:ind w:left="28"/>
        <w:rPr>
          <w:rStyle w:val="fontstyle38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9. </w:t>
      </w:r>
      <w:r w:rsidRPr="00ED55FD">
        <w:rPr>
          <w:rStyle w:val="fontstyle38"/>
          <w:b/>
          <w:sz w:val="16"/>
          <w:szCs w:val="16"/>
        </w:rPr>
        <w:t>Obciążenia administracyjne respondentów</w:t>
      </w:r>
    </w:p>
    <w:p w14:paraId="5DF30FA2" w14:textId="018C08F9" w:rsidR="009039A5" w:rsidRPr="00ED55FD" w:rsidRDefault="007F53AB" w:rsidP="009039A5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iCs/>
        </w:rPr>
      </w:pPr>
      <w:r w:rsidRPr="00ED55FD">
        <w:rPr>
          <w:rStyle w:val="fontstyle34"/>
          <w:rFonts w:ascii="Arial" w:hAnsi="Arial" w:cs="Arial"/>
          <w:i w:val="0"/>
          <w:iCs/>
          <w:sz w:val="16"/>
          <w:szCs w:val="16"/>
        </w:rPr>
        <w:t xml:space="preserve"> </w:t>
      </w:r>
      <w:r w:rsidR="009039A5" w:rsidRPr="00ED55FD">
        <w:rPr>
          <w:rStyle w:val="fontstyle34"/>
          <w:rFonts w:ascii="Arial" w:hAnsi="Arial" w:cs="Arial"/>
          <w:i w:val="0"/>
          <w:iCs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ED55FD" w:rsidRPr="00ED55FD" w14:paraId="274F93D5" w14:textId="77777777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0ABAF1D" w14:textId="77777777" w:rsidR="009039A5" w:rsidRPr="00ED55FD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</w:pPr>
            <w:r w:rsidRPr="00ED55FD"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69CFA3" w14:textId="77777777" w:rsidR="009039A5" w:rsidRPr="00ED55FD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622B53A0" w14:textId="77777777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32E71045" w14:textId="77777777" w:rsidR="009039A5" w:rsidRPr="00ED55FD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</w:pPr>
            <w:r w:rsidRPr="00ED55FD"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680241" w14:textId="77777777" w:rsidR="009039A5" w:rsidRPr="00ED55FD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333FD10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6C8023C7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0AE988C0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3C2FE02D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3B8018E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5206AF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7B38EE6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5E7DBDE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8EA6703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14:paraId="737EA4BF" w14:textId="77777777" w:rsidR="00A31479" w:rsidRPr="00ED55FD" w:rsidRDefault="00A31479" w:rsidP="008530AE">
      <w:pPr>
        <w:rPr>
          <w:rFonts w:ascii="Arial" w:hAnsi="Arial" w:cs="Arial"/>
          <w:b/>
          <w:sz w:val="16"/>
          <w:szCs w:val="16"/>
        </w:rPr>
      </w:pPr>
    </w:p>
    <w:p w14:paraId="5C83183D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14:paraId="2C45C8E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p w14:paraId="0C384F16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="008F0D96" w:rsidRPr="00ED55FD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ED55FD">
        <w:rPr>
          <w:rFonts w:ascii="Arial" w:hAnsi="Arial" w:cs="Arial"/>
          <w:b/>
          <w:sz w:val="16"/>
          <w:szCs w:val="16"/>
        </w:rPr>
        <w:t>………………………………….</w:t>
      </w:r>
    </w:p>
    <w:p w14:paraId="673EAF52" w14:textId="77777777" w:rsidR="009F7AA9" w:rsidRPr="00ED55FD" w:rsidRDefault="008F0D96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ED55FD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ED55FD">
        <w:rPr>
          <w:rFonts w:ascii="ArialMT" w:hAnsi="ArialMT" w:cs="ArialMT"/>
          <w:sz w:val="12"/>
          <w:szCs w:val="12"/>
        </w:rPr>
        <w:t xml:space="preserve"> *</w:t>
      </w:r>
    </w:p>
    <w:p w14:paraId="6AD8BCB2" w14:textId="77777777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</w:p>
    <w:p w14:paraId="17CBE5B0" w14:textId="77777777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sz w:val="12"/>
          <w:szCs w:val="12"/>
        </w:rPr>
        <w:t>* Wymóg opatrzenia pieczęcią dotyczy wyłącznie sprawozdania wnoszonego w postaci papierowej.</w:t>
      </w:r>
    </w:p>
    <w:p w14:paraId="04374F8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ED55FD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578B8" w14:textId="77777777" w:rsidR="00AB6653" w:rsidRDefault="00AB6653" w:rsidP="005D6F53">
      <w:r>
        <w:separator/>
      </w:r>
    </w:p>
  </w:endnote>
  <w:endnote w:type="continuationSeparator" w:id="0">
    <w:p w14:paraId="22D9E2CC" w14:textId="77777777"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6B75E" w14:textId="77777777"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14:paraId="65857387" w14:textId="77777777"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0BFAE" w14:textId="77777777" w:rsidR="00AB6653" w:rsidRDefault="00AB6653" w:rsidP="005D6F53">
      <w:r>
        <w:separator/>
      </w:r>
    </w:p>
  </w:footnote>
  <w:footnote w:type="continuationSeparator" w:id="0">
    <w:p w14:paraId="1FEED14B" w14:textId="77777777"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4316B"/>
    <w:multiLevelType w:val="hybridMultilevel"/>
    <w:tmpl w:val="FD483FBA"/>
    <w:lvl w:ilvl="0" w:tplc="370E68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2562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AE"/>
    <w:rsid w:val="00024DE3"/>
    <w:rsid w:val="00025428"/>
    <w:rsid w:val="00031AAB"/>
    <w:rsid w:val="00040BC4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007C4"/>
    <w:rsid w:val="00111495"/>
    <w:rsid w:val="00117DEE"/>
    <w:rsid w:val="00124FC4"/>
    <w:rsid w:val="00133C8E"/>
    <w:rsid w:val="00143BAB"/>
    <w:rsid w:val="00143CBF"/>
    <w:rsid w:val="00147DA0"/>
    <w:rsid w:val="0015314F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03932"/>
    <w:rsid w:val="00217052"/>
    <w:rsid w:val="00220C7F"/>
    <w:rsid w:val="002221BF"/>
    <w:rsid w:val="00223141"/>
    <w:rsid w:val="00224162"/>
    <w:rsid w:val="00227657"/>
    <w:rsid w:val="00245805"/>
    <w:rsid w:val="00246358"/>
    <w:rsid w:val="00251277"/>
    <w:rsid w:val="00252700"/>
    <w:rsid w:val="00252CAC"/>
    <w:rsid w:val="00281508"/>
    <w:rsid w:val="00282289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C4BD1"/>
    <w:rsid w:val="002D1ECA"/>
    <w:rsid w:val="002D2C42"/>
    <w:rsid w:val="002E0793"/>
    <w:rsid w:val="002F68E9"/>
    <w:rsid w:val="00301BF9"/>
    <w:rsid w:val="00341B5C"/>
    <w:rsid w:val="0036043C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0115"/>
    <w:rsid w:val="003D7992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A6F9C"/>
    <w:rsid w:val="004B52C7"/>
    <w:rsid w:val="004B6AB3"/>
    <w:rsid w:val="004C19DC"/>
    <w:rsid w:val="004E0A4D"/>
    <w:rsid w:val="004F343E"/>
    <w:rsid w:val="004F700C"/>
    <w:rsid w:val="004F7C4D"/>
    <w:rsid w:val="00501BEE"/>
    <w:rsid w:val="00506FC0"/>
    <w:rsid w:val="00535FD1"/>
    <w:rsid w:val="005506F7"/>
    <w:rsid w:val="00566B68"/>
    <w:rsid w:val="00582EBA"/>
    <w:rsid w:val="00586027"/>
    <w:rsid w:val="0059152B"/>
    <w:rsid w:val="00591AAC"/>
    <w:rsid w:val="00592F19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54A"/>
    <w:rsid w:val="005F65DB"/>
    <w:rsid w:val="005F7B17"/>
    <w:rsid w:val="006003AC"/>
    <w:rsid w:val="00604FF7"/>
    <w:rsid w:val="00606937"/>
    <w:rsid w:val="0062059F"/>
    <w:rsid w:val="00624A1D"/>
    <w:rsid w:val="00631199"/>
    <w:rsid w:val="00631522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7E5"/>
    <w:rsid w:val="006A4DC5"/>
    <w:rsid w:val="006B4104"/>
    <w:rsid w:val="006C4783"/>
    <w:rsid w:val="006F7BC4"/>
    <w:rsid w:val="0070450E"/>
    <w:rsid w:val="007063A7"/>
    <w:rsid w:val="00723918"/>
    <w:rsid w:val="00730F25"/>
    <w:rsid w:val="0073442F"/>
    <w:rsid w:val="007612E0"/>
    <w:rsid w:val="00773C31"/>
    <w:rsid w:val="00787797"/>
    <w:rsid w:val="007877DE"/>
    <w:rsid w:val="0079002D"/>
    <w:rsid w:val="007A0945"/>
    <w:rsid w:val="007A1ED3"/>
    <w:rsid w:val="007B14CD"/>
    <w:rsid w:val="007B4919"/>
    <w:rsid w:val="007B6A79"/>
    <w:rsid w:val="007C5592"/>
    <w:rsid w:val="007D736E"/>
    <w:rsid w:val="007E4547"/>
    <w:rsid w:val="007F53AB"/>
    <w:rsid w:val="007F7088"/>
    <w:rsid w:val="008074C8"/>
    <w:rsid w:val="00816DED"/>
    <w:rsid w:val="00817FEE"/>
    <w:rsid w:val="0082098E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C33D4"/>
    <w:rsid w:val="008E7AB3"/>
    <w:rsid w:val="008F0D96"/>
    <w:rsid w:val="008F6550"/>
    <w:rsid w:val="0090331C"/>
    <w:rsid w:val="009039A5"/>
    <w:rsid w:val="00914FA1"/>
    <w:rsid w:val="00916CD6"/>
    <w:rsid w:val="00925844"/>
    <w:rsid w:val="00931247"/>
    <w:rsid w:val="00931CC4"/>
    <w:rsid w:val="00934C6F"/>
    <w:rsid w:val="00945BAF"/>
    <w:rsid w:val="00946BCB"/>
    <w:rsid w:val="00952D4D"/>
    <w:rsid w:val="00954616"/>
    <w:rsid w:val="0095568A"/>
    <w:rsid w:val="00956642"/>
    <w:rsid w:val="00963196"/>
    <w:rsid w:val="00963EAB"/>
    <w:rsid w:val="009917F5"/>
    <w:rsid w:val="00994084"/>
    <w:rsid w:val="0099437A"/>
    <w:rsid w:val="0099631D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10F51"/>
    <w:rsid w:val="00B331FB"/>
    <w:rsid w:val="00B46F47"/>
    <w:rsid w:val="00B47950"/>
    <w:rsid w:val="00B53566"/>
    <w:rsid w:val="00B65307"/>
    <w:rsid w:val="00B73C38"/>
    <w:rsid w:val="00B80444"/>
    <w:rsid w:val="00B825A6"/>
    <w:rsid w:val="00B87943"/>
    <w:rsid w:val="00B963B3"/>
    <w:rsid w:val="00BA2E4A"/>
    <w:rsid w:val="00BA47F9"/>
    <w:rsid w:val="00BA4B84"/>
    <w:rsid w:val="00BB20DC"/>
    <w:rsid w:val="00BB5598"/>
    <w:rsid w:val="00BD4D51"/>
    <w:rsid w:val="00BE4632"/>
    <w:rsid w:val="00BF18EE"/>
    <w:rsid w:val="00BF19DA"/>
    <w:rsid w:val="00BF6F13"/>
    <w:rsid w:val="00C00ED6"/>
    <w:rsid w:val="00C0502C"/>
    <w:rsid w:val="00C054D3"/>
    <w:rsid w:val="00C06F06"/>
    <w:rsid w:val="00C1757E"/>
    <w:rsid w:val="00C178F0"/>
    <w:rsid w:val="00C24024"/>
    <w:rsid w:val="00C34D39"/>
    <w:rsid w:val="00C50633"/>
    <w:rsid w:val="00C52961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2026D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621C"/>
    <w:rsid w:val="00DF343C"/>
    <w:rsid w:val="00DF4C99"/>
    <w:rsid w:val="00DF7D1D"/>
    <w:rsid w:val="00E23DB3"/>
    <w:rsid w:val="00E32045"/>
    <w:rsid w:val="00E378ED"/>
    <w:rsid w:val="00E4696B"/>
    <w:rsid w:val="00E52345"/>
    <w:rsid w:val="00E60569"/>
    <w:rsid w:val="00E93B0D"/>
    <w:rsid w:val="00EA4473"/>
    <w:rsid w:val="00EB7E03"/>
    <w:rsid w:val="00EC579D"/>
    <w:rsid w:val="00EC60EC"/>
    <w:rsid w:val="00ED55FD"/>
    <w:rsid w:val="00EF0293"/>
    <w:rsid w:val="00EF7F98"/>
    <w:rsid w:val="00F11D19"/>
    <w:rsid w:val="00F20843"/>
    <w:rsid w:val="00F27B61"/>
    <w:rsid w:val="00F37660"/>
    <w:rsid w:val="00F539C7"/>
    <w:rsid w:val="00F61403"/>
    <w:rsid w:val="00F65B6C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C5A51"/>
  <w15:docId w15:val="{F0F272E7-8C24-4CBA-8DAB-883F480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D2D5-8B70-43FF-B1E0-1BB8B672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814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(DSF)</cp:lastModifiedBy>
  <cp:revision>15</cp:revision>
  <cp:lastPrinted>2018-10-17T13:13:00Z</cp:lastPrinted>
  <dcterms:created xsi:type="dcterms:W3CDTF">2019-11-15T10:34:00Z</dcterms:created>
  <dcterms:modified xsi:type="dcterms:W3CDTF">2024-06-04T10:53:00Z</dcterms:modified>
</cp:coreProperties>
</file>